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9361" w14:textId="7576E905" w:rsidR="006A2206" w:rsidRDefault="006A2206"/>
    <w:p w14:paraId="6DD65D86" w14:textId="5E77E0DD" w:rsidR="006A2206" w:rsidRDefault="006A2206">
      <w:r w:rsidRPr="006A2206">
        <w:drawing>
          <wp:inline distT="0" distB="0" distL="0" distR="0" wp14:anchorId="3E18B95C" wp14:editId="397BD3C4">
            <wp:extent cx="6191250" cy="13144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6B4A" w14:textId="77777777" w:rsidR="006A2206" w:rsidRDefault="006A2206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83"/>
        <w:gridCol w:w="851"/>
        <w:gridCol w:w="1266"/>
        <w:gridCol w:w="294"/>
        <w:gridCol w:w="566"/>
        <w:gridCol w:w="1984"/>
        <w:gridCol w:w="285"/>
        <w:gridCol w:w="91"/>
        <w:gridCol w:w="191"/>
        <w:gridCol w:w="1135"/>
        <w:gridCol w:w="284"/>
        <w:gridCol w:w="1128"/>
        <w:gridCol w:w="13"/>
        <w:gridCol w:w="1409"/>
      </w:tblGrid>
      <w:tr w:rsidR="005A7C8C" w14:paraId="3641A400" w14:textId="77777777" w:rsidTr="008309C2">
        <w:trPr>
          <w:trHeight w:val="666"/>
        </w:trPr>
        <w:tc>
          <w:tcPr>
            <w:tcW w:w="10418" w:type="dxa"/>
            <w:gridSpan w:val="15"/>
            <w:shd w:val="clear" w:color="auto" w:fill="FFFFFF"/>
          </w:tcPr>
          <w:p w14:paraId="6919261E" w14:textId="77777777" w:rsidR="009D1ADF" w:rsidRPr="004B4414" w:rsidRDefault="009D1ADF" w:rsidP="009D1ADF">
            <w:pPr>
              <w:jc w:val="center"/>
              <w:rPr>
                <w:rFonts w:ascii="Tahoma" w:hAnsi="Tahoma" w:cs="Tahoma"/>
                <w:b/>
                <w:kern w:val="36"/>
                <w:sz w:val="24"/>
                <w:szCs w:val="24"/>
              </w:rPr>
            </w:pPr>
            <w:r w:rsidRPr="004B4414">
              <w:rPr>
                <w:rFonts w:ascii="Tahoma" w:hAnsi="Tahoma" w:cs="Tahoma"/>
                <w:b/>
                <w:kern w:val="36"/>
                <w:sz w:val="28"/>
                <w:szCs w:val="28"/>
              </w:rPr>
              <w:t>PCTO</w:t>
            </w:r>
          </w:p>
          <w:p w14:paraId="04D841DE" w14:textId="77777777" w:rsidR="009D1ADF" w:rsidRPr="004B4414" w:rsidRDefault="009D1ADF" w:rsidP="009D1ADF">
            <w:pPr>
              <w:jc w:val="center"/>
              <w:rPr>
                <w:rFonts w:ascii="Tahoma" w:hAnsi="Tahoma" w:cs="Tahoma"/>
                <w:b/>
                <w:kern w:val="36"/>
                <w:sz w:val="24"/>
                <w:szCs w:val="24"/>
              </w:rPr>
            </w:pPr>
            <w:r w:rsidRPr="004B4414">
              <w:rPr>
                <w:rFonts w:ascii="Tahoma" w:hAnsi="Tahoma" w:cs="Tahoma"/>
                <w:b/>
                <w:kern w:val="36"/>
                <w:sz w:val="24"/>
                <w:szCs w:val="24"/>
              </w:rPr>
              <w:t>(Percorsi di Competenze Trasversali e di Orientamento)</w:t>
            </w:r>
          </w:p>
          <w:p w14:paraId="77638383" w14:textId="77777777" w:rsidR="009D1ADF" w:rsidRPr="004B4414" w:rsidRDefault="009D1ADF" w:rsidP="009D1ADF">
            <w:pPr>
              <w:shd w:val="clear" w:color="auto" w:fill="FFFFFF"/>
              <w:spacing w:after="225"/>
              <w:jc w:val="center"/>
              <w:rPr>
                <w:rFonts w:ascii="Arial" w:hAnsi="Arial" w:cs="Arial"/>
                <w:szCs w:val="24"/>
              </w:rPr>
            </w:pPr>
            <w:r w:rsidRPr="004B4414">
              <w:rPr>
                <w:rFonts w:ascii="Arial" w:hAnsi="Arial" w:cs="Arial"/>
                <w:szCs w:val="24"/>
              </w:rPr>
              <w:t>Legge 30 dicembre 2018, n. 145 articolo 1 comma 78</w:t>
            </w:r>
          </w:p>
          <w:p w14:paraId="3FB93CB0" w14:textId="77777777" w:rsidR="009D1ADF" w:rsidRPr="004B4414" w:rsidRDefault="009D1ADF" w:rsidP="009D1ADF">
            <w:pPr>
              <w:jc w:val="center"/>
              <w:rPr>
                <w:rFonts w:ascii="Tahoma" w:eastAsia="Batang" w:hAnsi="Tahoma" w:cs="Tahoma"/>
                <w:b/>
                <w:i/>
                <w:color w:val="000000"/>
              </w:rPr>
            </w:pPr>
            <w:r w:rsidRPr="004B4414">
              <w:rPr>
                <w:rFonts w:ascii="Tahoma" w:eastAsia="Batang" w:hAnsi="Tahoma" w:cs="Tahoma"/>
                <w:b/>
                <w:i/>
                <w:color w:val="000000"/>
              </w:rPr>
              <w:t>A.S. 20_____/20_______</w:t>
            </w:r>
          </w:p>
          <w:p w14:paraId="405A0EC5" w14:textId="77777777" w:rsidR="009D1ADF" w:rsidRDefault="009D1ADF" w:rsidP="009D1ADF">
            <w:pPr>
              <w:pStyle w:val="Titolo1"/>
              <w:jc w:val="center"/>
            </w:pPr>
          </w:p>
          <w:p w14:paraId="59F56572" w14:textId="77777777" w:rsidR="005A7C8C" w:rsidRDefault="005A7C8C" w:rsidP="00A555D7">
            <w:pPr>
              <w:jc w:val="center"/>
              <w:rPr>
                <w:color w:val="008000"/>
                <w:sz w:val="27"/>
                <w:szCs w:val="27"/>
              </w:rPr>
            </w:pPr>
          </w:p>
        </w:tc>
      </w:tr>
      <w:tr w:rsidR="005A7C8C" w14:paraId="5AF41E93" w14:textId="77777777" w:rsidTr="008309C2">
        <w:tc>
          <w:tcPr>
            <w:tcW w:w="10418" w:type="dxa"/>
            <w:gridSpan w:val="15"/>
            <w:shd w:val="clear" w:color="auto" w:fill="FFFFFF"/>
          </w:tcPr>
          <w:p w14:paraId="0F3D68D2" w14:textId="05DE2323" w:rsidR="000559F6" w:rsidRDefault="000559F6" w:rsidP="002F533E">
            <w:pPr>
              <w:pStyle w:val="Titolo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DIARIO D</w:t>
            </w:r>
            <w:r w:rsidR="00E344CC">
              <w:rPr>
                <w:b/>
                <w:bCs/>
                <w:sz w:val="28"/>
                <w:szCs w:val="28"/>
              </w:rPr>
              <w:t>I STAGE</w:t>
            </w:r>
          </w:p>
          <w:p w14:paraId="41EB0B71" w14:textId="0D5F3264" w:rsidR="005A7C8C" w:rsidRDefault="000559F6" w:rsidP="002F533E">
            <w:pPr>
              <w:pStyle w:val="Titolo8"/>
              <w:jc w:val="center"/>
              <w:rPr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 xml:space="preserve">PERCORSO DI </w:t>
            </w:r>
            <w:r w:rsidR="009D1ADF" w:rsidRPr="004B4414">
              <w:rPr>
                <w:rFonts w:ascii="Tahoma" w:hAnsi="Tahoma" w:cs="Tahoma"/>
                <w:b/>
                <w:kern w:val="36"/>
              </w:rPr>
              <w:t>COMPETENZE TRASVERSALI E DI ORIENTAMENTO</w:t>
            </w:r>
            <w:r w:rsidR="009D1AD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22CF01" w14:textId="77777777" w:rsidR="005A7C8C" w:rsidRDefault="005A7C8C">
            <w:pPr>
              <w:pStyle w:val="Titolo9"/>
              <w:rPr>
                <w:i/>
                <w:iCs/>
              </w:rPr>
            </w:pPr>
          </w:p>
          <w:p w14:paraId="5F6C5B36" w14:textId="77777777" w:rsidR="005A7C8C" w:rsidRDefault="005A7C8C">
            <w:pPr>
              <w:pStyle w:val="Titolo9"/>
              <w:rPr>
                <w:b w:val="0"/>
                <w:bCs w:val="0"/>
                <w:i/>
                <w:iCs/>
              </w:rPr>
            </w:pPr>
            <w:r>
              <w:t>DA COMPILARSI A CURA DELL</w:t>
            </w:r>
            <w:r w:rsidR="00A555D7">
              <w:t>’ALUNNA/O</w:t>
            </w:r>
          </w:p>
        </w:tc>
      </w:tr>
      <w:tr w:rsidR="005A7C8C" w14:paraId="2E9C91C9" w14:textId="77777777" w:rsidTr="008309C2">
        <w:trPr>
          <w:cantSplit/>
          <w:trHeight w:val="320"/>
        </w:trPr>
        <w:tc>
          <w:tcPr>
            <w:tcW w:w="10418" w:type="dxa"/>
            <w:gridSpan w:val="15"/>
            <w:shd w:val="clear" w:color="auto" w:fill="FFFFFF"/>
          </w:tcPr>
          <w:p w14:paraId="6245E62F" w14:textId="77777777" w:rsidR="005A7C8C" w:rsidRDefault="005A7C8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E COGNOME DELL’ALUNN</w:t>
            </w:r>
            <w:r w:rsidR="00A555D7">
              <w:rPr>
                <w:sz w:val="22"/>
                <w:szCs w:val="22"/>
              </w:rPr>
              <w:t>A/O</w:t>
            </w:r>
          </w:p>
        </w:tc>
      </w:tr>
      <w:tr w:rsidR="005A7C8C" w14:paraId="0D64E1C4" w14:textId="77777777" w:rsidTr="008309C2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72" w:type="dxa"/>
            <w:gridSpan w:val="3"/>
            <w:shd w:val="clear" w:color="auto" w:fill="FFFFFF"/>
          </w:tcPr>
          <w:p w14:paraId="47919766" w14:textId="77777777" w:rsidR="005A7C8C" w:rsidRDefault="005A7C8C">
            <w:pPr>
              <w:tabs>
                <w:tab w:val="left" w:pos="4678"/>
              </w:tabs>
              <w:spacing w:line="360" w:lineRule="auto"/>
              <w:rPr>
                <w:color w:val="008000"/>
                <w:sz w:val="27"/>
                <w:szCs w:val="27"/>
              </w:rPr>
            </w:pPr>
          </w:p>
        </w:tc>
        <w:tc>
          <w:tcPr>
            <w:tcW w:w="6096" w:type="dxa"/>
            <w:gridSpan w:val="9"/>
            <w:shd w:val="clear" w:color="auto" w:fill="FFFFFF"/>
          </w:tcPr>
          <w:p w14:paraId="3769F38E" w14:textId="77777777" w:rsidR="005A7C8C" w:rsidRDefault="005A7C8C">
            <w:pPr>
              <w:pStyle w:val="Titolo4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shd w:val="clear" w:color="auto" w:fill="FFFFFF"/>
          </w:tcPr>
          <w:p w14:paraId="76B15DB5" w14:textId="77777777" w:rsidR="005A7C8C" w:rsidRDefault="005A7C8C">
            <w:pPr>
              <w:spacing w:line="360" w:lineRule="auto"/>
              <w:ind w:right="-71"/>
              <w:jc w:val="center"/>
              <w:rPr>
                <w:sz w:val="27"/>
                <w:szCs w:val="27"/>
              </w:rPr>
            </w:pPr>
          </w:p>
        </w:tc>
      </w:tr>
      <w:tr w:rsidR="005A7C8C" w14:paraId="1772809B" w14:textId="77777777" w:rsidTr="008309C2">
        <w:trPr>
          <w:cantSplit/>
        </w:trPr>
        <w:tc>
          <w:tcPr>
            <w:tcW w:w="10418" w:type="dxa"/>
            <w:gridSpan w:val="15"/>
            <w:shd w:val="clear" w:color="auto" w:fill="FFFFFF"/>
          </w:tcPr>
          <w:p w14:paraId="7235DD2A" w14:textId="77777777" w:rsidR="005A7C8C" w:rsidRDefault="005A7C8C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5A7C8C" w14:paraId="41925E3D" w14:textId="77777777" w:rsidTr="008309C2">
        <w:tblPrEx>
          <w:tblCellMar>
            <w:left w:w="71" w:type="dxa"/>
            <w:right w:w="71" w:type="dxa"/>
          </w:tblCellMar>
        </w:tblPrEx>
        <w:tc>
          <w:tcPr>
            <w:tcW w:w="10418" w:type="dxa"/>
            <w:gridSpan w:val="15"/>
            <w:shd w:val="clear" w:color="auto" w:fill="FFFFFF"/>
          </w:tcPr>
          <w:p w14:paraId="1EBC86F6" w14:textId="77777777" w:rsidR="005A7C8C" w:rsidRDefault="003C5720" w:rsidP="003C5720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5A7C8C">
              <w:rPr>
                <w:sz w:val="22"/>
                <w:szCs w:val="22"/>
              </w:rPr>
              <w:t>CLASSE FREQUENTATA</w:t>
            </w:r>
          </w:p>
        </w:tc>
      </w:tr>
      <w:tr w:rsidR="005A7C8C" w14:paraId="604304A6" w14:textId="77777777" w:rsidTr="008309C2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72" w:type="dxa"/>
            <w:gridSpan w:val="3"/>
            <w:shd w:val="clear" w:color="auto" w:fill="FFFFFF"/>
          </w:tcPr>
          <w:p w14:paraId="27361FF4" w14:textId="77777777" w:rsidR="005A7C8C" w:rsidRDefault="005A7C8C">
            <w:pPr>
              <w:tabs>
                <w:tab w:val="left" w:pos="4678"/>
              </w:tabs>
              <w:spacing w:line="360" w:lineRule="auto"/>
              <w:rPr>
                <w:color w:val="008000"/>
                <w:sz w:val="27"/>
                <w:szCs w:val="27"/>
              </w:rPr>
            </w:pPr>
          </w:p>
        </w:tc>
        <w:tc>
          <w:tcPr>
            <w:tcW w:w="6096" w:type="dxa"/>
            <w:gridSpan w:val="9"/>
            <w:shd w:val="clear" w:color="auto" w:fill="FFFFFF"/>
          </w:tcPr>
          <w:p w14:paraId="6274ACA7" w14:textId="77777777" w:rsidR="005A7C8C" w:rsidRDefault="002F533E">
            <w:pPr>
              <w:pStyle w:val="Titolo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gridSpan w:val="3"/>
            <w:shd w:val="clear" w:color="auto" w:fill="FFFFFF"/>
          </w:tcPr>
          <w:p w14:paraId="31107AC7" w14:textId="77777777" w:rsidR="005A7C8C" w:rsidRDefault="005A7C8C">
            <w:pPr>
              <w:spacing w:line="360" w:lineRule="auto"/>
              <w:ind w:right="-71"/>
              <w:jc w:val="center"/>
              <w:rPr>
                <w:sz w:val="27"/>
                <w:szCs w:val="27"/>
              </w:rPr>
            </w:pPr>
          </w:p>
        </w:tc>
      </w:tr>
      <w:tr w:rsidR="005A7C8C" w14:paraId="1F592C0F" w14:textId="77777777" w:rsidTr="008309C2">
        <w:tblPrEx>
          <w:tblCellMar>
            <w:left w:w="71" w:type="dxa"/>
            <w:right w:w="71" w:type="dxa"/>
          </w:tblCellMar>
        </w:tblPrEx>
        <w:trPr>
          <w:trHeight w:val="941"/>
        </w:trPr>
        <w:tc>
          <w:tcPr>
            <w:tcW w:w="10418" w:type="dxa"/>
            <w:gridSpan w:val="15"/>
            <w:shd w:val="clear" w:color="auto" w:fill="FFFFFF"/>
          </w:tcPr>
          <w:p w14:paraId="061644C7" w14:textId="77777777" w:rsidR="005A7C8C" w:rsidRDefault="005A7C8C">
            <w:pPr>
              <w:tabs>
                <w:tab w:val="left" w:pos="4678"/>
              </w:tabs>
              <w:spacing w:line="360" w:lineRule="auto"/>
              <w:ind w:right="-71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A7C8C" w14:paraId="712EA78E" w14:textId="77777777" w:rsidTr="008309C2">
        <w:tc>
          <w:tcPr>
            <w:tcW w:w="10418" w:type="dxa"/>
            <w:gridSpan w:val="15"/>
            <w:shd w:val="clear" w:color="auto" w:fill="FFFFFF"/>
          </w:tcPr>
          <w:p w14:paraId="3AFC03E8" w14:textId="6B52917E" w:rsidR="005A7C8C" w:rsidRDefault="005A7C8C" w:rsidP="00BF2582">
            <w:pPr>
              <w:pStyle w:val="Titolo7"/>
              <w:ind w:left="0"/>
              <w:rPr>
                <w:b/>
                <w:bCs/>
              </w:rPr>
            </w:pPr>
          </w:p>
        </w:tc>
      </w:tr>
      <w:tr w:rsidR="005A7C8C" w14:paraId="2C43CA1C" w14:textId="77777777" w:rsidTr="008309C2">
        <w:trPr>
          <w:trHeight w:hRule="exact" w:val="780"/>
        </w:trPr>
        <w:tc>
          <w:tcPr>
            <w:tcW w:w="638" w:type="dxa"/>
            <w:shd w:val="clear" w:color="auto" w:fill="FFFFFF"/>
          </w:tcPr>
          <w:p w14:paraId="25DEEF58" w14:textId="77777777" w:rsidR="005A7C8C" w:rsidRDefault="005A7C8C">
            <w:pPr>
              <w:tabs>
                <w:tab w:val="left" w:pos="4678"/>
              </w:tabs>
              <w:spacing w:line="360" w:lineRule="auto"/>
              <w:jc w:val="center"/>
              <w:rPr>
                <w:color w:val="008000"/>
                <w:sz w:val="27"/>
                <w:szCs w:val="27"/>
              </w:rPr>
            </w:pPr>
          </w:p>
        </w:tc>
        <w:tc>
          <w:tcPr>
            <w:tcW w:w="8358" w:type="dxa"/>
            <w:gridSpan w:val="12"/>
            <w:shd w:val="clear" w:color="auto" w:fill="FFFFFF"/>
          </w:tcPr>
          <w:p w14:paraId="7490C713" w14:textId="77777777" w:rsidR="005A7C8C" w:rsidRDefault="005A7C8C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7132285F" w14:textId="77777777" w:rsidR="005A7C8C" w:rsidRDefault="005A7C8C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5A7C8C" w14:paraId="7A9EC38D" w14:textId="77777777" w:rsidTr="008309C2">
        <w:tc>
          <w:tcPr>
            <w:tcW w:w="10418" w:type="dxa"/>
            <w:gridSpan w:val="15"/>
            <w:shd w:val="clear" w:color="auto" w:fill="FFFFFF"/>
            <w:vAlign w:val="center"/>
          </w:tcPr>
          <w:p w14:paraId="3FAD68EB" w14:textId="0687FAA8" w:rsidR="005A7C8C" w:rsidRPr="00825392" w:rsidRDefault="005A7C8C" w:rsidP="00BF2582">
            <w:pPr>
              <w:pStyle w:val="Titolo9"/>
              <w:tabs>
                <w:tab w:val="left" w:pos="4678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A7C8C" w14:paraId="69DBA609" w14:textId="77777777" w:rsidTr="008309C2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638" w:type="dxa"/>
            <w:shd w:val="clear" w:color="auto" w:fill="FFFFFF"/>
          </w:tcPr>
          <w:p w14:paraId="37C103AA" w14:textId="77777777" w:rsidR="005A7C8C" w:rsidRDefault="005A7C8C">
            <w:pPr>
              <w:pStyle w:val="Titolo3"/>
              <w:rPr>
                <w:sz w:val="27"/>
                <w:szCs w:val="27"/>
              </w:rPr>
            </w:pPr>
          </w:p>
        </w:tc>
        <w:tc>
          <w:tcPr>
            <w:tcW w:w="8371" w:type="dxa"/>
            <w:gridSpan w:val="13"/>
            <w:shd w:val="clear" w:color="auto" w:fill="FFFFFF"/>
          </w:tcPr>
          <w:p w14:paraId="02B66BF3" w14:textId="77777777" w:rsidR="005A7C8C" w:rsidRDefault="005A7C8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9" w:type="dxa"/>
            <w:shd w:val="clear" w:color="auto" w:fill="FFFFFF"/>
          </w:tcPr>
          <w:p w14:paraId="2B57FEED" w14:textId="77777777" w:rsidR="005A7C8C" w:rsidRDefault="005A7C8C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5A7C8C" w14:paraId="0FB67238" w14:textId="77777777" w:rsidTr="008309C2">
        <w:trPr>
          <w:trHeight w:val="377"/>
        </w:trPr>
        <w:tc>
          <w:tcPr>
            <w:tcW w:w="3038" w:type="dxa"/>
            <w:gridSpan w:val="4"/>
            <w:shd w:val="clear" w:color="auto" w:fill="FFFFFF"/>
          </w:tcPr>
          <w:p w14:paraId="2A7D933E" w14:textId="77777777" w:rsidR="005A7C8C" w:rsidRDefault="005A7C8C">
            <w:pPr>
              <w:tabs>
                <w:tab w:val="left" w:pos="4678"/>
              </w:tabs>
              <w:spacing w:line="360" w:lineRule="auto"/>
              <w:jc w:val="center"/>
              <w:rPr>
                <w:color w:val="008000"/>
                <w:sz w:val="27"/>
                <w:szCs w:val="27"/>
              </w:rPr>
            </w:pPr>
          </w:p>
        </w:tc>
        <w:tc>
          <w:tcPr>
            <w:tcW w:w="3220" w:type="dxa"/>
            <w:gridSpan w:val="5"/>
            <w:shd w:val="clear" w:color="auto" w:fill="FFFFFF"/>
          </w:tcPr>
          <w:p w14:paraId="2E86818C" w14:textId="77777777" w:rsidR="005A7C8C" w:rsidRDefault="005A7C8C">
            <w:pPr>
              <w:spacing w:line="360" w:lineRule="auto"/>
              <w:jc w:val="center"/>
              <w:rPr>
                <w:color w:val="008000"/>
                <w:sz w:val="27"/>
                <w:szCs w:val="27"/>
              </w:rPr>
            </w:pPr>
          </w:p>
        </w:tc>
        <w:tc>
          <w:tcPr>
            <w:tcW w:w="4160" w:type="dxa"/>
            <w:gridSpan w:val="6"/>
            <w:shd w:val="clear" w:color="auto" w:fill="FFFFFF"/>
          </w:tcPr>
          <w:p w14:paraId="7924B165" w14:textId="77777777" w:rsidR="005A7C8C" w:rsidRDefault="005A7C8C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5A7C8C" w14:paraId="167D8081" w14:textId="77777777" w:rsidTr="008309C2">
        <w:tc>
          <w:tcPr>
            <w:tcW w:w="1772" w:type="dxa"/>
            <w:gridSpan w:val="3"/>
            <w:shd w:val="clear" w:color="auto" w:fill="FFFFFF"/>
          </w:tcPr>
          <w:p w14:paraId="65489201" w14:textId="77777777" w:rsidR="005A7C8C" w:rsidRDefault="005A7C8C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bCs/>
                <w:color w:val="008000"/>
                <w:sz w:val="23"/>
                <w:szCs w:val="23"/>
              </w:rPr>
            </w:pPr>
          </w:p>
        </w:tc>
        <w:tc>
          <w:tcPr>
            <w:tcW w:w="5812" w:type="dxa"/>
            <w:gridSpan w:val="8"/>
            <w:shd w:val="clear" w:color="auto" w:fill="FFFFFF"/>
          </w:tcPr>
          <w:p w14:paraId="2C160B07" w14:textId="77777777" w:rsidR="005A7C8C" w:rsidRDefault="005A7C8C">
            <w:pPr>
              <w:spacing w:line="360" w:lineRule="auto"/>
              <w:jc w:val="center"/>
              <w:rPr>
                <w:color w:val="0000FF"/>
                <w:sz w:val="27"/>
                <w:szCs w:val="27"/>
              </w:rPr>
            </w:pPr>
          </w:p>
        </w:tc>
        <w:tc>
          <w:tcPr>
            <w:tcW w:w="2834" w:type="dxa"/>
            <w:gridSpan w:val="4"/>
            <w:shd w:val="clear" w:color="auto" w:fill="FFFFFF"/>
          </w:tcPr>
          <w:p w14:paraId="64B1DD23" w14:textId="77777777" w:rsidR="005A7C8C" w:rsidRPr="006A2206" w:rsidRDefault="005A7C8C">
            <w:pPr>
              <w:spacing w:line="360" w:lineRule="auto"/>
              <w:jc w:val="center"/>
              <w:rPr>
                <w:b/>
                <w:bCs/>
                <w:color w:val="008000"/>
                <w:sz w:val="28"/>
                <w:szCs w:val="28"/>
              </w:rPr>
            </w:pPr>
          </w:p>
        </w:tc>
      </w:tr>
      <w:tr w:rsidR="005A7C8C" w14:paraId="6C917DD3" w14:textId="77777777" w:rsidTr="008309C2">
        <w:trPr>
          <w:trHeight w:hRule="exact" w:val="935"/>
        </w:trPr>
        <w:tc>
          <w:tcPr>
            <w:tcW w:w="3332" w:type="dxa"/>
            <w:gridSpan w:val="5"/>
            <w:shd w:val="clear" w:color="auto" w:fill="FFFFFF"/>
          </w:tcPr>
          <w:p w14:paraId="67B780D8" w14:textId="77777777" w:rsidR="005A7C8C" w:rsidRDefault="005A7C8C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bCs/>
                <w:color w:val="008000"/>
                <w:sz w:val="23"/>
                <w:szCs w:val="23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14:paraId="05D6D037" w14:textId="74351336" w:rsidR="002F533E" w:rsidRDefault="002F533E" w:rsidP="00BF2582">
            <w:pPr>
              <w:pStyle w:val="Testonotaapidipagina"/>
              <w:rPr>
                <w:b/>
                <w:bCs/>
                <w:color w:val="0000FF"/>
                <w:sz w:val="19"/>
                <w:szCs w:val="19"/>
              </w:rPr>
            </w:pPr>
          </w:p>
          <w:p w14:paraId="1CFE771E" w14:textId="56DEAC07" w:rsidR="005A7C8C" w:rsidRDefault="005A7C8C" w:rsidP="00BF2582">
            <w:pPr>
              <w:pStyle w:val="Testonotaapidipagina"/>
              <w:rPr>
                <w:sz w:val="19"/>
                <w:szCs w:val="19"/>
              </w:rPr>
            </w:pPr>
          </w:p>
        </w:tc>
        <w:tc>
          <w:tcPr>
            <w:tcW w:w="4251" w:type="dxa"/>
            <w:gridSpan w:val="7"/>
            <w:shd w:val="clear" w:color="auto" w:fill="FFFFFF"/>
          </w:tcPr>
          <w:p w14:paraId="692C8905" w14:textId="6A6C2FBF" w:rsidR="005A7C8C" w:rsidRPr="006A2206" w:rsidRDefault="00BF2582">
            <w:pPr>
              <w:spacing w:line="360" w:lineRule="auto"/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 w:rsidRPr="006A2206">
              <w:rPr>
                <w:b/>
                <w:bCs/>
                <w:sz w:val="28"/>
                <w:szCs w:val="28"/>
              </w:rPr>
              <w:t>L’alunno/a</w:t>
            </w:r>
          </w:p>
        </w:tc>
      </w:tr>
      <w:tr w:rsidR="005A7C8C" w14:paraId="4C695B7C" w14:textId="77777777" w:rsidTr="008309C2">
        <w:tc>
          <w:tcPr>
            <w:tcW w:w="3898" w:type="dxa"/>
            <w:gridSpan w:val="6"/>
            <w:shd w:val="clear" w:color="auto" w:fill="FFFFFF"/>
          </w:tcPr>
          <w:p w14:paraId="2494EEE8" w14:textId="1EB4BD04" w:rsidR="005A7C8C" w:rsidRDefault="00BF2582" w:rsidP="00BF2582">
            <w:pPr>
              <w:tabs>
                <w:tab w:val="left" w:pos="4678"/>
              </w:tabs>
              <w:spacing w:line="360" w:lineRule="auto"/>
              <w:jc w:val="right"/>
              <w:rPr>
                <w:b/>
                <w:bCs/>
                <w:color w:val="0000FF"/>
                <w:sz w:val="23"/>
                <w:szCs w:val="23"/>
              </w:rPr>
            </w:pPr>
            <w:r>
              <w:rPr>
                <w:b/>
                <w:bCs/>
                <w:color w:val="0000FF"/>
                <w:sz w:val="23"/>
                <w:szCs w:val="23"/>
              </w:rPr>
              <w:t xml:space="preserve">                  </w:t>
            </w:r>
          </w:p>
        </w:tc>
        <w:tc>
          <w:tcPr>
            <w:tcW w:w="1984" w:type="dxa"/>
            <w:shd w:val="clear" w:color="auto" w:fill="FFFFFF"/>
          </w:tcPr>
          <w:p w14:paraId="009DF973" w14:textId="77777777" w:rsidR="005A7C8C" w:rsidRDefault="005A7C8C">
            <w:pPr>
              <w:spacing w:line="360" w:lineRule="auto"/>
              <w:jc w:val="center"/>
              <w:rPr>
                <w:color w:val="008000"/>
                <w:sz w:val="27"/>
                <w:szCs w:val="27"/>
              </w:rPr>
            </w:pPr>
          </w:p>
        </w:tc>
        <w:tc>
          <w:tcPr>
            <w:tcW w:w="4536" w:type="dxa"/>
            <w:gridSpan w:val="8"/>
            <w:shd w:val="clear" w:color="auto" w:fill="FFFFFF"/>
          </w:tcPr>
          <w:p w14:paraId="477768F9" w14:textId="78B24D76" w:rsidR="005A7C8C" w:rsidRDefault="00825392" w:rsidP="00825392">
            <w:pPr>
              <w:pStyle w:val="PidiPaginaMio"/>
              <w:tabs>
                <w:tab w:val="clear" w:pos="4819"/>
                <w:tab w:val="clear" w:pos="9638"/>
              </w:tabs>
              <w:jc w:val="left"/>
              <w:rPr>
                <w:b/>
                <w:bCs/>
                <w:color w:val="0000FF"/>
                <w:sz w:val="23"/>
                <w:szCs w:val="23"/>
              </w:rPr>
            </w:pPr>
            <w:r>
              <w:rPr>
                <w:b/>
                <w:bCs/>
                <w:color w:val="0000FF"/>
                <w:sz w:val="23"/>
                <w:szCs w:val="23"/>
              </w:rPr>
              <w:t xml:space="preserve">             </w:t>
            </w:r>
          </w:p>
          <w:p w14:paraId="4B02FB23" w14:textId="14B1B4B8" w:rsidR="005A7C8C" w:rsidRDefault="00825392" w:rsidP="00825392">
            <w:pPr>
              <w:pStyle w:val="PidiPaginaMio"/>
              <w:tabs>
                <w:tab w:val="clear" w:pos="4819"/>
                <w:tab w:val="clear" w:pos="9638"/>
              </w:tabs>
              <w:jc w:val="left"/>
              <w:rPr>
                <w:b/>
                <w:bCs/>
                <w:color w:val="0000FF"/>
                <w:sz w:val="17"/>
                <w:szCs w:val="17"/>
              </w:rPr>
            </w:pPr>
            <w:r>
              <w:rPr>
                <w:b/>
                <w:bCs/>
                <w:color w:val="0000FF"/>
                <w:sz w:val="17"/>
                <w:szCs w:val="17"/>
              </w:rPr>
              <w:t xml:space="preserve">        </w:t>
            </w:r>
          </w:p>
        </w:tc>
      </w:tr>
      <w:tr w:rsidR="005A7C8C" w14:paraId="178D7AA0" w14:textId="77777777" w:rsidTr="008309C2">
        <w:trPr>
          <w:trHeight w:hRule="exact" w:val="684"/>
        </w:trPr>
        <w:tc>
          <w:tcPr>
            <w:tcW w:w="921" w:type="dxa"/>
            <w:gridSpan w:val="2"/>
            <w:shd w:val="clear" w:color="auto" w:fill="FFFFFF"/>
          </w:tcPr>
          <w:p w14:paraId="00E781DC" w14:textId="77777777" w:rsidR="005A7C8C" w:rsidRDefault="005A7C8C">
            <w:pPr>
              <w:tabs>
                <w:tab w:val="left" w:pos="4678"/>
              </w:tabs>
              <w:spacing w:line="360" w:lineRule="auto"/>
              <w:jc w:val="center"/>
              <w:rPr>
                <w:color w:val="008000"/>
                <w:sz w:val="27"/>
                <w:szCs w:val="27"/>
              </w:rPr>
            </w:pPr>
          </w:p>
        </w:tc>
        <w:tc>
          <w:tcPr>
            <w:tcW w:w="2411" w:type="dxa"/>
            <w:gridSpan w:val="3"/>
            <w:shd w:val="clear" w:color="auto" w:fill="FFFFFF"/>
          </w:tcPr>
          <w:p w14:paraId="4C6D9848" w14:textId="77777777" w:rsidR="005A7C8C" w:rsidRDefault="005A7C8C">
            <w:pPr>
              <w:pStyle w:val="Titolo6"/>
              <w:tabs>
                <w:tab w:val="left" w:pos="4678"/>
              </w:tabs>
              <w:rPr>
                <w:b w:val="0"/>
                <w:bCs w:val="0"/>
                <w:sz w:val="27"/>
                <w:szCs w:val="27"/>
              </w:rPr>
            </w:pPr>
          </w:p>
          <w:p w14:paraId="2377E750" w14:textId="77777777" w:rsidR="005A7C8C" w:rsidRDefault="005A7C8C">
            <w:pPr>
              <w:rPr>
                <w:sz w:val="19"/>
                <w:szCs w:val="19"/>
              </w:rPr>
            </w:pPr>
          </w:p>
        </w:tc>
        <w:tc>
          <w:tcPr>
            <w:tcW w:w="3117" w:type="dxa"/>
            <w:gridSpan w:val="5"/>
            <w:shd w:val="clear" w:color="auto" w:fill="FFFFFF"/>
          </w:tcPr>
          <w:p w14:paraId="49F1AF3E" w14:textId="77777777" w:rsidR="005A7C8C" w:rsidRDefault="005A7C8C">
            <w:pPr>
              <w:spacing w:line="360" w:lineRule="auto"/>
              <w:jc w:val="center"/>
              <w:rPr>
                <w:b/>
                <w:bCs/>
                <w:color w:val="008000"/>
                <w:sz w:val="23"/>
                <w:szCs w:val="23"/>
              </w:rPr>
            </w:pPr>
          </w:p>
        </w:tc>
        <w:tc>
          <w:tcPr>
            <w:tcW w:w="2547" w:type="dxa"/>
            <w:gridSpan w:val="3"/>
            <w:shd w:val="clear" w:color="auto" w:fill="FFFFFF"/>
          </w:tcPr>
          <w:p w14:paraId="57DCCCCA" w14:textId="77777777" w:rsidR="005A7C8C" w:rsidRDefault="005A7C8C">
            <w:pPr>
              <w:rPr>
                <w:sz w:val="19"/>
                <w:szCs w:val="19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4CA95778" w14:textId="77777777" w:rsidR="005A7C8C" w:rsidRDefault="005A7C8C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5A7C8C" w14:paraId="1AA41B1F" w14:textId="77777777" w:rsidTr="008309C2">
        <w:trPr>
          <w:trHeight w:val="920"/>
        </w:trPr>
        <w:tc>
          <w:tcPr>
            <w:tcW w:w="10418" w:type="dxa"/>
            <w:gridSpan w:val="15"/>
            <w:shd w:val="clear" w:color="auto" w:fill="FFFFFF"/>
          </w:tcPr>
          <w:p w14:paraId="29A61269" w14:textId="77777777" w:rsidR="005A7C8C" w:rsidRDefault="005A7C8C">
            <w:pPr>
              <w:tabs>
                <w:tab w:val="left" w:pos="4678"/>
              </w:tabs>
              <w:spacing w:line="360" w:lineRule="auto"/>
              <w:rPr>
                <w:color w:val="0000FF"/>
                <w:sz w:val="21"/>
                <w:szCs w:val="21"/>
              </w:rPr>
            </w:pPr>
          </w:p>
          <w:p w14:paraId="631D0828" w14:textId="77777777" w:rsidR="0032042B" w:rsidRDefault="0032042B">
            <w:pPr>
              <w:tabs>
                <w:tab w:val="left" w:pos="4678"/>
              </w:tabs>
              <w:spacing w:line="360" w:lineRule="auto"/>
              <w:rPr>
                <w:color w:val="0000FF"/>
                <w:sz w:val="21"/>
                <w:szCs w:val="21"/>
              </w:rPr>
            </w:pPr>
          </w:p>
          <w:p w14:paraId="6BCEC158" w14:textId="77777777" w:rsidR="0032042B" w:rsidRDefault="0032042B" w:rsidP="0032042B">
            <w:pPr>
              <w:rPr>
                <w:sz w:val="21"/>
                <w:szCs w:val="21"/>
              </w:rPr>
            </w:pPr>
          </w:p>
          <w:p w14:paraId="75DC2C80" w14:textId="77777777" w:rsidR="005A7C8C" w:rsidRPr="0032042B" w:rsidRDefault="0032042B" w:rsidP="0032042B">
            <w:pPr>
              <w:tabs>
                <w:tab w:val="left" w:pos="2484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</w:tbl>
    <w:p w14:paraId="24B1280A" w14:textId="2D81D2C3" w:rsidR="005A7C8C" w:rsidRDefault="005A7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88"/>
        <w:jc w:val="center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DIARIO DI STAGE</w:t>
      </w:r>
    </w:p>
    <w:p w14:paraId="3B59CED1" w14:textId="77777777" w:rsidR="005A7C8C" w:rsidRDefault="005A7C8C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828"/>
        <w:gridCol w:w="1913"/>
        <w:gridCol w:w="2198"/>
        <w:gridCol w:w="4252"/>
      </w:tblGrid>
      <w:tr w:rsidR="005A7C8C" w14:paraId="1024D17B" w14:textId="77777777">
        <w:trPr>
          <w:trHeight w:val="40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0D4" w14:textId="77777777" w:rsidR="005A7C8C" w:rsidRDefault="005A7C8C">
            <w:pPr>
              <w:pStyle w:val="Titolo1"/>
              <w:ind w:hanging="302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B1B" w14:textId="77777777" w:rsidR="005A7C8C" w:rsidRDefault="005A7C8C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96287B" w14:textId="77777777" w:rsidR="005A7C8C" w:rsidRDefault="005A7C8C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9B969B" w14:textId="77777777" w:rsidR="005A7C8C" w:rsidRDefault="005A7C8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D7A52" w14:textId="77777777" w:rsidR="005A7C8C" w:rsidRDefault="005A7C8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Luogo di svolgimento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A769A" w14:textId="77777777" w:rsidR="005A7C8C" w:rsidRDefault="005A7C8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A7C8C" w14:paraId="1B804AE3" w14:textId="77777777">
        <w:trPr>
          <w:cantSplit/>
          <w:trHeight w:val="1090"/>
        </w:trPr>
        <w:tc>
          <w:tcPr>
            <w:tcW w:w="14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525DC" w14:textId="77777777" w:rsidR="005A7C8C" w:rsidRDefault="005A7C8C">
            <w:pPr>
              <w:pStyle w:val="Titolo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Attività svolte</w:t>
            </w:r>
          </w:p>
          <w:p w14:paraId="620A6261" w14:textId="77777777" w:rsidR="005A7C8C" w:rsidRDefault="005A7C8C"/>
          <w:p w14:paraId="436D0E03" w14:textId="77777777" w:rsidR="005A7C8C" w:rsidRDefault="005A7C8C"/>
          <w:p w14:paraId="49BF5CB6" w14:textId="77777777" w:rsidR="005A7C8C" w:rsidRDefault="005A7C8C"/>
          <w:p w14:paraId="4D5480DE" w14:textId="77777777" w:rsidR="005A7C8C" w:rsidRDefault="005A7C8C"/>
          <w:p w14:paraId="3DE09AD1" w14:textId="77777777" w:rsidR="005A7C8C" w:rsidRDefault="005A7C8C"/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0196B" w14:textId="77777777" w:rsidR="005A7C8C" w:rsidRDefault="005A7C8C">
            <w:pPr>
              <w:rPr>
                <w:sz w:val="19"/>
                <w:szCs w:val="19"/>
              </w:rPr>
            </w:pPr>
          </w:p>
          <w:p w14:paraId="54FC0160" w14:textId="77777777" w:rsidR="005A7C8C" w:rsidRDefault="005A7C8C">
            <w:pPr>
              <w:rPr>
                <w:sz w:val="19"/>
                <w:szCs w:val="19"/>
              </w:rPr>
            </w:pPr>
          </w:p>
          <w:p w14:paraId="62CDA21B" w14:textId="77777777" w:rsidR="005A7C8C" w:rsidRDefault="005A7C8C">
            <w:pPr>
              <w:rPr>
                <w:sz w:val="19"/>
                <w:szCs w:val="19"/>
              </w:rPr>
            </w:pPr>
          </w:p>
          <w:p w14:paraId="05D0C4AC" w14:textId="77777777" w:rsidR="005A7C8C" w:rsidRDefault="005A7C8C">
            <w:pPr>
              <w:rPr>
                <w:sz w:val="19"/>
                <w:szCs w:val="19"/>
              </w:rPr>
            </w:pPr>
          </w:p>
          <w:p w14:paraId="1406FF7B" w14:textId="77777777" w:rsidR="005A7C8C" w:rsidRDefault="005A7C8C">
            <w:pPr>
              <w:rPr>
                <w:sz w:val="19"/>
                <w:szCs w:val="19"/>
              </w:rPr>
            </w:pPr>
          </w:p>
          <w:p w14:paraId="39AE01E0" w14:textId="77777777" w:rsidR="00BF2582" w:rsidRDefault="00BF2582">
            <w:pPr>
              <w:rPr>
                <w:sz w:val="19"/>
                <w:szCs w:val="19"/>
              </w:rPr>
            </w:pPr>
          </w:p>
          <w:p w14:paraId="5FB6A610" w14:textId="77777777" w:rsidR="00BF2582" w:rsidRDefault="00BF2582">
            <w:pPr>
              <w:rPr>
                <w:sz w:val="19"/>
                <w:szCs w:val="19"/>
              </w:rPr>
            </w:pPr>
          </w:p>
          <w:p w14:paraId="0E2DB841" w14:textId="687F473F" w:rsidR="00BF2582" w:rsidRDefault="00BF2582">
            <w:pPr>
              <w:rPr>
                <w:sz w:val="19"/>
                <w:szCs w:val="19"/>
              </w:rPr>
            </w:pPr>
          </w:p>
          <w:p w14:paraId="75DD35DE" w14:textId="42687AC3" w:rsidR="00BF2582" w:rsidRDefault="00BF2582">
            <w:pPr>
              <w:rPr>
                <w:sz w:val="19"/>
                <w:szCs w:val="19"/>
              </w:rPr>
            </w:pPr>
          </w:p>
          <w:p w14:paraId="3D3A6115" w14:textId="03AB3F18" w:rsidR="00BF2582" w:rsidRDefault="00BF2582">
            <w:pPr>
              <w:rPr>
                <w:sz w:val="19"/>
                <w:szCs w:val="19"/>
              </w:rPr>
            </w:pPr>
          </w:p>
          <w:p w14:paraId="5BA034BD" w14:textId="77777777" w:rsidR="00BF2582" w:rsidRDefault="00BF2582">
            <w:pPr>
              <w:rPr>
                <w:sz w:val="19"/>
                <w:szCs w:val="19"/>
              </w:rPr>
            </w:pPr>
          </w:p>
          <w:p w14:paraId="72953F32" w14:textId="77777777" w:rsidR="00BF2582" w:rsidRDefault="00BF2582">
            <w:pPr>
              <w:rPr>
                <w:sz w:val="19"/>
                <w:szCs w:val="19"/>
              </w:rPr>
            </w:pPr>
          </w:p>
          <w:p w14:paraId="22EF7089" w14:textId="77777777" w:rsidR="00BF2582" w:rsidRDefault="00BF2582">
            <w:pPr>
              <w:rPr>
                <w:sz w:val="19"/>
                <w:szCs w:val="19"/>
              </w:rPr>
            </w:pPr>
          </w:p>
          <w:p w14:paraId="3515AC50" w14:textId="62A65A9F" w:rsidR="00BF2582" w:rsidRDefault="00BF2582">
            <w:pPr>
              <w:rPr>
                <w:sz w:val="19"/>
                <w:szCs w:val="19"/>
              </w:rPr>
            </w:pPr>
          </w:p>
        </w:tc>
      </w:tr>
      <w:tr w:rsidR="005A7C8C" w14:paraId="231173B7" w14:textId="77777777">
        <w:trPr>
          <w:cantSplit/>
          <w:trHeight w:val="1090"/>
        </w:trPr>
        <w:tc>
          <w:tcPr>
            <w:tcW w:w="14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C5A76E" w14:textId="368519B3" w:rsidR="005A7C8C" w:rsidRDefault="005A7C8C">
            <w:pPr>
              <w:pStyle w:val="Titolo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Che cosa ho imparato </w:t>
            </w:r>
          </w:p>
          <w:p w14:paraId="70B4ECF1" w14:textId="77777777" w:rsidR="005A7C8C" w:rsidRDefault="005A7C8C"/>
          <w:p w14:paraId="67F2CC6A" w14:textId="77777777" w:rsidR="005A7C8C" w:rsidRDefault="005A7C8C"/>
          <w:p w14:paraId="6898E9E1" w14:textId="77777777" w:rsidR="005A7C8C" w:rsidRDefault="005A7C8C"/>
          <w:p w14:paraId="4D5141BE" w14:textId="77777777" w:rsidR="005A7C8C" w:rsidRDefault="005A7C8C"/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EA2B" w14:textId="564CF682" w:rsidR="005A7C8C" w:rsidRDefault="005A7C8C">
            <w:pPr>
              <w:rPr>
                <w:sz w:val="19"/>
                <w:szCs w:val="19"/>
              </w:rPr>
            </w:pPr>
          </w:p>
          <w:p w14:paraId="6199B7EF" w14:textId="61323C71" w:rsidR="00BF2582" w:rsidRDefault="00BF2582">
            <w:pPr>
              <w:rPr>
                <w:sz w:val="19"/>
                <w:szCs w:val="19"/>
              </w:rPr>
            </w:pPr>
          </w:p>
          <w:p w14:paraId="5F45951D" w14:textId="77777777" w:rsidR="00BF2582" w:rsidRDefault="00BF2582">
            <w:pPr>
              <w:rPr>
                <w:sz w:val="19"/>
                <w:szCs w:val="19"/>
              </w:rPr>
            </w:pPr>
          </w:p>
          <w:p w14:paraId="4B4B4CC9" w14:textId="77777777" w:rsidR="005A7C8C" w:rsidRDefault="005A7C8C">
            <w:pPr>
              <w:rPr>
                <w:sz w:val="19"/>
                <w:szCs w:val="19"/>
              </w:rPr>
            </w:pPr>
          </w:p>
          <w:p w14:paraId="22CD9AB4" w14:textId="77777777" w:rsidR="005A7C8C" w:rsidRDefault="005A7C8C">
            <w:pPr>
              <w:rPr>
                <w:sz w:val="19"/>
                <w:szCs w:val="19"/>
              </w:rPr>
            </w:pPr>
          </w:p>
          <w:p w14:paraId="44B4C382" w14:textId="4B51C653" w:rsidR="005A7C8C" w:rsidRDefault="005A7C8C">
            <w:pPr>
              <w:rPr>
                <w:sz w:val="19"/>
                <w:szCs w:val="19"/>
              </w:rPr>
            </w:pPr>
          </w:p>
          <w:p w14:paraId="1B324901" w14:textId="77777777" w:rsidR="00BF2582" w:rsidRDefault="00BF2582">
            <w:pPr>
              <w:rPr>
                <w:sz w:val="19"/>
                <w:szCs w:val="19"/>
              </w:rPr>
            </w:pPr>
          </w:p>
          <w:p w14:paraId="2D6ACA14" w14:textId="77777777" w:rsidR="005A7C8C" w:rsidRDefault="005A7C8C">
            <w:pPr>
              <w:rPr>
                <w:sz w:val="19"/>
                <w:szCs w:val="19"/>
              </w:rPr>
            </w:pPr>
          </w:p>
          <w:p w14:paraId="7F7672D0" w14:textId="2C141944" w:rsidR="00BF2582" w:rsidRDefault="00BF2582">
            <w:pPr>
              <w:rPr>
                <w:sz w:val="19"/>
                <w:szCs w:val="19"/>
              </w:rPr>
            </w:pPr>
          </w:p>
          <w:p w14:paraId="1A1A210B" w14:textId="77726694" w:rsidR="00BF2582" w:rsidRDefault="00BF2582">
            <w:pPr>
              <w:rPr>
                <w:sz w:val="19"/>
                <w:szCs w:val="19"/>
              </w:rPr>
            </w:pPr>
          </w:p>
          <w:p w14:paraId="7AD635D2" w14:textId="77777777" w:rsidR="00BF2582" w:rsidRDefault="00BF2582">
            <w:pPr>
              <w:rPr>
                <w:sz w:val="19"/>
                <w:szCs w:val="19"/>
              </w:rPr>
            </w:pPr>
          </w:p>
          <w:p w14:paraId="1E370124" w14:textId="77777777" w:rsidR="00BF2582" w:rsidRDefault="00BF2582">
            <w:pPr>
              <w:rPr>
                <w:sz w:val="19"/>
                <w:szCs w:val="19"/>
              </w:rPr>
            </w:pPr>
          </w:p>
          <w:p w14:paraId="35624C8D" w14:textId="77777777" w:rsidR="00BF2582" w:rsidRDefault="00BF2582">
            <w:pPr>
              <w:rPr>
                <w:sz w:val="19"/>
                <w:szCs w:val="19"/>
              </w:rPr>
            </w:pPr>
          </w:p>
          <w:p w14:paraId="65BD1D14" w14:textId="3F337D7F" w:rsidR="00BF2582" w:rsidRDefault="00BF2582">
            <w:pPr>
              <w:rPr>
                <w:sz w:val="19"/>
                <w:szCs w:val="19"/>
              </w:rPr>
            </w:pPr>
          </w:p>
        </w:tc>
      </w:tr>
      <w:tr w:rsidR="005A7C8C" w14:paraId="7D4EB7CF" w14:textId="77777777">
        <w:trPr>
          <w:cantSplit/>
          <w:trHeight w:val="1090"/>
        </w:trPr>
        <w:tc>
          <w:tcPr>
            <w:tcW w:w="14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90F916" w14:textId="77777777" w:rsidR="005A7C8C" w:rsidRDefault="005A7C8C">
            <w:pPr>
              <w:pStyle w:val="Titolo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Quali difficoltà ho incontrato </w:t>
            </w:r>
          </w:p>
          <w:p w14:paraId="27B0B761" w14:textId="77777777" w:rsidR="005A7C8C" w:rsidRDefault="005A7C8C"/>
          <w:p w14:paraId="4177DDC7" w14:textId="77777777" w:rsidR="005A7C8C" w:rsidRDefault="005A7C8C"/>
          <w:p w14:paraId="2E83F775" w14:textId="77777777" w:rsidR="005A7C8C" w:rsidRDefault="005A7C8C"/>
          <w:p w14:paraId="17B90704" w14:textId="77777777" w:rsidR="005A7C8C" w:rsidRDefault="005A7C8C"/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F12E" w14:textId="77777777" w:rsidR="005A7C8C" w:rsidRDefault="005A7C8C">
            <w:pPr>
              <w:rPr>
                <w:sz w:val="19"/>
                <w:szCs w:val="19"/>
              </w:rPr>
            </w:pPr>
          </w:p>
          <w:p w14:paraId="5F874B8C" w14:textId="77777777" w:rsidR="005A7C8C" w:rsidRDefault="005A7C8C">
            <w:pPr>
              <w:rPr>
                <w:sz w:val="19"/>
                <w:szCs w:val="19"/>
              </w:rPr>
            </w:pPr>
          </w:p>
          <w:p w14:paraId="646A31E5" w14:textId="77777777" w:rsidR="005A7C8C" w:rsidRDefault="005A7C8C">
            <w:pPr>
              <w:rPr>
                <w:sz w:val="19"/>
                <w:szCs w:val="19"/>
              </w:rPr>
            </w:pPr>
          </w:p>
          <w:p w14:paraId="5908F794" w14:textId="14EBE198" w:rsidR="005A7C8C" w:rsidRDefault="005A7C8C">
            <w:pPr>
              <w:rPr>
                <w:sz w:val="19"/>
                <w:szCs w:val="19"/>
              </w:rPr>
            </w:pPr>
          </w:p>
          <w:p w14:paraId="383A2FD4" w14:textId="2B49A6EB" w:rsidR="00BF2582" w:rsidRDefault="00BF2582">
            <w:pPr>
              <w:rPr>
                <w:sz w:val="19"/>
                <w:szCs w:val="19"/>
              </w:rPr>
            </w:pPr>
          </w:p>
          <w:p w14:paraId="4395431D" w14:textId="7D7752D7" w:rsidR="00BF2582" w:rsidRDefault="00BF2582">
            <w:pPr>
              <w:rPr>
                <w:sz w:val="19"/>
                <w:szCs w:val="19"/>
              </w:rPr>
            </w:pPr>
          </w:p>
          <w:p w14:paraId="65B1F113" w14:textId="767A4030" w:rsidR="00BF2582" w:rsidRDefault="00BF2582">
            <w:pPr>
              <w:rPr>
                <w:sz w:val="19"/>
                <w:szCs w:val="19"/>
              </w:rPr>
            </w:pPr>
          </w:p>
          <w:p w14:paraId="4AFD6CEB" w14:textId="77485A65" w:rsidR="00BF2582" w:rsidRDefault="00BF2582">
            <w:pPr>
              <w:rPr>
                <w:sz w:val="19"/>
                <w:szCs w:val="19"/>
              </w:rPr>
            </w:pPr>
          </w:p>
          <w:p w14:paraId="2DC0CB87" w14:textId="584CD72D" w:rsidR="00BF2582" w:rsidRDefault="00BF2582">
            <w:pPr>
              <w:rPr>
                <w:sz w:val="19"/>
                <w:szCs w:val="19"/>
              </w:rPr>
            </w:pPr>
          </w:p>
          <w:p w14:paraId="16E7D116" w14:textId="77777777" w:rsidR="00BF2582" w:rsidRDefault="00BF2582">
            <w:pPr>
              <w:rPr>
                <w:sz w:val="19"/>
                <w:szCs w:val="19"/>
              </w:rPr>
            </w:pPr>
          </w:p>
          <w:p w14:paraId="35CCAF81" w14:textId="0875C095" w:rsidR="00BF2582" w:rsidRDefault="00BF2582">
            <w:pPr>
              <w:rPr>
                <w:sz w:val="19"/>
                <w:szCs w:val="19"/>
              </w:rPr>
            </w:pPr>
          </w:p>
          <w:p w14:paraId="2869CA01" w14:textId="77777777" w:rsidR="00BF2582" w:rsidRDefault="00BF2582">
            <w:pPr>
              <w:rPr>
                <w:sz w:val="19"/>
                <w:szCs w:val="19"/>
              </w:rPr>
            </w:pPr>
          </w:p>
          <w:p w14:paraId="2FA8ACDE" w14:textId="73275F96" w:rsidR="005A7C8C" w:rsidRDefault="005A7C8C">
            <w:pPr>
              <w:rPr>
                <w:sz w:val="19"/>
                <w:szCs w:val="19"/>
              </w:rPr>
            </w:pPr>
          </w:p>
          <w:p w14:paraId="488AEE7C" w14:textId="77777777" w:rsidR="00BF2582" w:rsidRDefault="00BF2582">
            <w:pPr>
              <w:rPr>
                <w:sz w:val="19"/>
                <w:szCs w:val="19"/>
              </w:rPr>
            </w:pPr>
          </w:p>
          <w:p w14:paraId="192FC58D" w14:textId="77777777" w:rsidR="00BF2582" w:rsidRDefault="00BF2582">
            <w:pPr>
              <w:rPr>
                <w:sz w:val="19"/>
                <w:szCs w:val="19"/>
              </w:rPr>
            </w:pPr>
          </w:p>
          <w:p w14:paraId="480EDD5B" w14:textId="74FC96BD" w:rsidR="00BF2582" w:rsidRDefault="00BF2582">
            <w:pPr>
              <w:rPr>
                <w:sz w:val="19"/>
                <w:szCs w:val="19"/>
              </w:rPr>
            </w:pPr>
          </w:p>
        </w:tc>
      </w:tr>
      <w:tr w:rsidR="005A7C8C" w14:paraId="5D7213E1" w14:textId="77777777">
        <w:trPr>
          <w:cantSplit/>
          <w:trHeight w:val="961"/>
        </w:trPr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28A" w14:textId="77777777" w:rsidR="005A7C8C" w:rsidRDefault="005A7C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Contatti con altre persone interne o esterne all’</w:t>
            </w:r>
            <w:r w:rsidR="001A5103">
              <w:rPr>
                <w:rFonts w:ascii="Arial" w:hAnsi="Arial" w:cs="Arial"/>
                <w:sz w:val="19"/>
                <w:szCs w:val="19"/>
              </w:rPr>
              <w:t>ente</w:t>
            </w:r>
          </w:p>
          <w:p w14:paraId="09ACF92B" w14:textId="77777777" w:rsidR="005A7C8C" w:rsidRDefault="005A7C8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D3DE8" w14:textId="77777777" w:rsidR="005A7C8C" w:rsidRDefault="005A7C8C">
            <w:pPr>
              <w:rPr>
                <w:sz w:val="19"/>
                <w:szCs w:val="19"/>
              </w:rPr>
            </w:pPr>
          </w:p>
          <w:p w14:paraId="46A7B568" w14:textId="77777777" w:rsidR="00BF2582" w:rsidRDefault="00BF2582">
            <w:pPr>
              <w:rPr>
                <w:sz w:val="19"/>
                <w:szCs w:val="19"/>
              </w:rPr>
            </w:pPr>
          </w:p>
          <w:p w14:paraId="00C5A682" w14:textId="77777777" w:rsidR="00BF2582" w:rsidRDefault="00BF2582">
            <w:pPr>
              <w:rPr>
                <w:sz w:val="19"/>
                <w:szCs w:val="19"/>
              </w:rPr>
            </w:pPr>
          </w:p>
          <w:p w14:paraId="1E610BF2" w14:textId="77777777" w:rsidR="00BF2582" w:rsidRDefault="00BF2582">
            <w:pPr>
              <w:rPr>
                <w:sz w:val="19"/>
                <w:szCs w:val="19"/>
              </w:rPr>
            </w:pPr>
          </w:p>
          <w:p w14:paraId="752808C4" w14:textId="77777777" w:rsidR="00BF2582" w:rsidRDefault="00BF2582">
            <w:pPr>
              <w:rPr>
                <w:sz w:val="19"/>
                <w:szCs w:val="19"/>
              </w:rPr>
            </w:pPr>
          </w:p>
          <w:p w14:paraId="41EF00C6" w14:textId="77777777" w:rsidR="00BF2582" w:rsidRDefault="00BF2582">
            <w:pPr>
              <w:rPr>
                <w:sz w:val="19"/>
                <w:szCs w:val="19"/>
              </w:rPr>
            </w:pPr>
          </w:p>
          <w:p w14:paraId="7F49DC06" w14:textId="77777777" w:rsidR="00BF2582" w:rsidRDefault="00BF2582">
            <w:pPr>
              <w:rPr>
                <w:sz w:val="19"/>
                <w:szCs w:val="19"/>
              </w:rPr>
            </w:pPr>
          </w:p>
          <w:p w14:paraId="1865D16D" w14:textId="77777777" w:rsidR="00BF2582" w:rsidRDefault="00BF2582">
            <w:pPr>
              <w:rPr>
                <w:sz w:val="19"/>
                <w:szCs w:val="19"/>
              </w:rPr>
            </w:pPr>
          </w:p>
          <w:p w14:paraId="0A157BB4" w14:textId="77777777" w:rsidR="00BF2582" w:rsidRDefault="00BF2582">
            <w:pPr>
              <w:rPr>
                <w:sz w:val="19"/>
                <w:szCs w:val="19"/>
              </w:rPr>
            </w:pPr>
          </w:p>
          <w:p w14:paraId="4BDFA2B7" w14:textId="753750D9" w:rsidR="00BF2582" w:rsidRDefault="00BF2582">
            <w:pPr>
              <w:rPr>
                <w:sz w:val="19"/>
                <w:szCs w:val="19"/>
              </w:rPr>
            </w:pPr>
          </w:p>
        </w:tc>
      </w:tr>
    </w:tbl>
    <w:p w14:paraId="1D50CCCA" w14:textId="11921CC4" w:rsidR="005A7C8C" w:rsidRDefault="005A7C8C">
      <w:pPr>
        <w:ind w:right="688"/>
      </w:pPr>
    </w:p>
    <w:p w14:paraId="2D66523D" w14:textId="496DA921" w:rsidR="001869A2" w:rsidRDefault="001869A2">
      <w:pPr>
        <w:ind w:right="688"/>
      </w:pPr>
    </w:p>
    <w:p w14:paraId="0EFE2EF5" w14:textId="485C29EC" w:rsidR="001869A2" w:rsidRDefault="001869A2">
      <w:pPr>
        <w:ind w:right="688"/>
      </w:pPr>
    </w:p>
    <w:p w14:paraId="12C11010" w14:textId="1391FAAD" w:rsidR="001869A2" w:rsidRDefault="001869A2">
      <w:pPr>
        <w:ind w:right="688"/>
      </w:pPr>
    </w:p>
    <w:p w14:paraId="624A6F8D" w14:textId="5CA6509C" w:rsidR="001869A2" w:rsidRDefault="001869A2">
      <w:pPr>
        <w:ind w:right="688"/>
      </w:pPr>
    </w:p>
    <w:p w14:paraId="736F4916" w14:textId="7AAAC778" w:rsidR="001869A2" w:rsidRDefault="001869A2">
      <w:pPr>
        <w:ind w:right="688"/>
      </w:pPr>
    </w:p>
    <w:p w14:paraId="04B32DA0" w14:textId="68E9FD4F" w:rsidR="001869A2" w:rsidRDefault="001869A2">
      <w:pPr>
        <w:ind w:right="688"/>
      </w:pPr>
    </w:p>
    <w:p w14:paraId="402BC9CC" w14:textId="77777777" w:rsidR="001869A2" w:rsidRPr="001869A2" w:rsidRDefault="001869A2" w:rsidP="001869A2">
      <w:pPr>
        <w:keepNext/>
        <w:keepLines/>
        <w:outlineLvl w:val="0"/>
        <w:rPr>
          <w:rFonts w:ascii="Calibri Light" w:hAnsi="Calibri Light"/>
          <w:b/>
          <w:bCs/>
          <w:sz w:val="28"/>
          <w:szCs w:val="28"/>
          <w:lang w:eastAsia="en-US"/>
        </w:rPr>
      </w:pPr>
    </w:p>
    <w:p w14:paraId="6AE9803B" w14:textId="77777777" w:rsidR="001869A2" w:rsidRPr="001869A2" w:rsidRDefault="001869A2" w:rsidP="001869A2">
      <w:pPr>
        <w:jc w:val="center"/>
        <w:rPr>
          <w:rFonts w:ascii="Tahoma" w:hAnsi="Tahoma" w:cs="Tahoma"/>
          <w:b/>
          <w:kern w:val="36"/>
          <w:sz w:val="24"/>
          <w:szCs w:val="24"/>
        </w:rPr>
      </w:pPr>
      <w:r w:rsidRPr="001869A2">
        <w:rPr>
          <w:rFonts w:ascii="Tahoma" w:hAnsi="Tahoma" w:cs="Tahoma"/>
          <w:b/>
          <w:kern w:val="36"/>
          <w:sz w:val="28"/>
          <w:szCs w:val="28"/>
        </w:rPr>
        <w:t>PCTO</w:t>
      </w:r>
    </w:p>
    <w:p w14:paraId="1AE95192" w14:textId="77777777" w:rsidR="001869A2" w:rsidRPr="001869A2" w:rsidRDefault="001869A2" w:rsidP="001869A2">
      <w:pPr>
        <w:jc w:val="center"/>
        <w:rPr>
          <w:rFonts w:ascii="Tahoma" w:hAnsi="Tahoma" w:cs="Tahoma"/>
          <w:b/>
          <w:kern w:val="36"/>
          <w:sz w:val="24"/>
          <w:szCs w:val="24"/>
        </w:rPr>
      </w:pPr>
      <w:r w:rsidRPr="001869A2">
        <w:rPr>
          <w:rFonts w:ascii="Tahoma" w:hAnsi="Tahoma" w:cs="Tahoma"/>
          <w:b/>
          <w:kern w:val="36"/>
          <w:sz w:val="24"/>
          <w:szCs w:val="24"/>
        </w:rPr>
        <w:t>(Percorsi di Competenze Trasversali e di Orientamento)</w:t>
      </w:r>
    </w:p>
    <w:p w14:paraId="03EB0484" w14:textId="77777777" w:rsidR="001869A2" w:rsidRPr="001869A2" w:rsidRDefault="001869A2" w:rsidP="001869A2">
      <w:pPr>
        <w:shd w:val="clear" w:color="auto" w:fill="FFFFFF"/>
        <w:spacing w:after="225"/>
        <w:jc w:val="center"/>
        <w:rPr>
          <w:rFonts w:ascii="Arial" w:hAnsi="Arial" w:cs="Arial"/>
          <w:sz w:val="22"/>
          <w:szCs w:val="24"/>
        </w:rPr>
      </w:pPr>
      <w:r w:rsidRPr="001869A2">
        <w:rPr>
          <w:rFonts w:ascii="Arial" w:hAnsi="Arial" w:cs="Arial"/>
          <w:sz w:val="22"/>
          <w:szCs w:val="24"/>
        </w:rPr>
        <w:t>Legge 30 dicembre 2018, n. 145 articolo 1 comma 78</w:t>
      </w:r>
    </w:p>
    <w:p w14:paraId="6A18F173" w14:textId="77777777" w:rsidR="001869A2" w:rsidRPr="001869A2" w:rsidRDefault="001869A2" w:rsidP="001869A2">
      <w:pPr>
        <w:jc w:val="center"/>
        <w:rPr>
          <w:rFonts w:ascii="Tahoma" w:eastAsia="Batang" w:hAnsi="Tahoma" w:cs="Tahoma"/>
          <w:b/>
          <w:i/>
          <w:color w:val="000000"/>
        </w:rPr>
      </w:pPr>
      <w:r w:rsidRPr="001869A2">
        <w:rPr>
          <w:rFonts w:ascii="Tahoma" w:eastAsia="Batang" w:hAnsi="Tahoma" w:cs="Tahoma"/>
          <w:b/>
          <w:i/>
          <w:color w:val="000000"/>
        </w:rPr>
        <w:t>A.S. 20_____/20_______</w:t>
      </w:r>
    </w:p>
    <w:tbl>
      <w:tblPr>
        <w:tblpPr w:leftFromText="141" w:rightFromText="141" w:vertAnchor="page" w:horzAnchor="margin" w:tblpXSpec="center" w:tblpY="3913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211"/>
      </w:tblGrid>
      <w:tr w:rsidR="001869A2" w:rsidRPr="001869A2" w14:paraId="3C6E4E39" w14:textId="77777777" w:rsidTr="000A3929">
        <w:tc>
          <w:tcPr>
            <w:tcW w:w="9211" w:type="dxa"/>
            <w:shd w:val="clear" w:color="auto" w:fill="F2F2F2"/>
          </w:tcPr>
          <w:p w14:paraId="59F3BD24" w14:textId="77777777" w:rsidR="001869A2" w:rsidRPr="001869A2" w:rsidRDefault="001869A2" w:rsidP="001869A2">
            <w:pPr>
              <w:spacing w:line="276" w:lineRule="auto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1869A2">
              <w:rPr>
                <w:b/>
                <w:color w:val="000000"/>
                <w:sz w:val="24"/>
                <w:szCs w:val="24"/>
              </w:rPr>
              <w:t>G)        SCHEDA DI VALUTAZIONE DEL PERCORSO PER LE COMPETENZE TRASVERSALI E PER L’ORIENTAMENTO (PCTO)</w:t>
            </w:r>
          </w:p>
          <w:p w14:paraId="76ABEB49" w14:textId="77777777" w:rsidR="001869A2" w:rsidRPr="001869A2" w:rsidRDefault="001869A2" w:rsidP="001869A2">
            <w:pPr>
              <w:spacing w:line="276" w:lineRule="auto"/>
              <w:ind w:left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69A2">
              <w:rPr>
                <w:b/>
                <w:color w:val="000000"/>
                <w:sz w:val="24"/>
                <w:szCs w:val="24"/>
              </w:rPr>
              <w:t>DA PARTE DELLO STUDENTE</w:t>
            </w:r>
          </w:p>
        </w:tc>
      </w:tr>
    </w:tbl>
    <w:p w14:paraId="6EBBC08A" w14:textId="77777777" w:rsidR="001869A2" w:rsidRPr="001869A2" w:rsidRDefault="001869A2" w:rsidP="001869A2">
      <w:pPr>
        <w:framePr w:hSpace="141" w:wrap="around" w:vAnchor="page" w:hAnchor="margin" w:xAlign="center" w:y="3913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33D65430" w14:textId="77777777" w:rsidR="001869A2" w:rsidRPr="001869A2" w:rsidRDefault="001869A2" w:rsidP="001869A2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40687833" w14:textId="77777777" w:rsidR="001869A2" w:rsidRPr="001869A2" w:rsidRDefault="001869A2" w:rsidP="001869A2">
      <w:pPr>
        <w:spacing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Alunno____________________                                      Struttura ospitante _______________</w:t>
      </w:r>
    </w:p>
    <w:p w14:paraId="02D8104D" w14:textId="77777777" w:rsidR="001869A2" w:rsidRPr="001869A2" w:rsidRDefault="001869A2" w:rsidP="001869A2">
      <w:pPr>
        <w:spacing w:line="276" w:lineRule="auto"/>
        <w:jc w:val="both"/>
        <w:rPr>
          <w:sz w:val="24"/>
          <w:szCs w:val="24"/>
        </w:rPr>
      </w:pPr>
    </w:p>
    <w:p w14:paraId="35F6104C" w14:textId="77777777" w:rsidR="001869A2" w:rsidRPr="001869A2" w:rsidRDefault="001869A2" w:rsidP="001869A2">
      <w:pPr>
        <w:numPr>
          <w:ilvl w:val="0"/>
          <w:numId w:val="6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La relazione con il tutor esterno è stata:</w:t>
      </w:r>
    </w:p>
    <w:p w14:paraId="3BDC018A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continuativa e stimolante</w:t>
      </w:r>
    </w:p>
    <w:p w14:paraId="0233D205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continuativa ma non stimolante</w:t>
      </w:r>
    </w:p>
    <w:p w14:paraId="190CB6DA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episodica</w:t>
      </w:r>
    </w:p>
    <w:p w14:paraId="17CF830C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inesistente</w:t>
      </w:r>
    </w:p>
    <w:p w14:paraId="0EE3102B" w14:textId="77777777" w:rsidR="001869A2" w:rsidRPr="001869A2" w:rsidRDefault="001869A2" w:rsidP="001869A2">
      <w:pPr>
        <w:spacing w:line="276" w:lineRule="auto"/>
        <w:jc w:val="both"/>
        <w:rPr>
          <w:sz w:val="24"/>
          <w:szCs w:val="24"/>
        </w:rPr>
      </w:pPr>
    </w:p>
    <w:p w14:paraId="37F00CED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jc w:val="both"/>
        <w:rPr>
          <w:sz w:val="24"/>
          <w:szCs w:val="24"/>
        </w:rPr>
      </w:pPr>
      <w:r w:rsidRPr="001869A2">
        <w:rPr>
          <w:b/>
          <w:bCs/>
          <w:sz w:val="24"/>
          <w:szCs w:val="24"/>
        </w:rPr>
        <w:t>Ti sei trovato/a inserito/a in un clima di relazioni</w:t>
      </w:r>
      <w:r w:rsidRPr="001869A2">
        <w:rPr>
          <w:sz w:val="24"/>
          <w:szCs w:val="24"/>
        </w:rPr>
        <w:t>:</w:t>
      </w:r>
    </w:p>
    <w:p w14:paraId="0F2CA8A2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stimolante</w:t>
      </w:r>
    </w:p>
    <w:p w14:paraId="3F4DFBBC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 xml:space="preserve">positivo </w:t>
      </w:r>
    </w:p>
    <w:p w14:paraId="2DBF2D92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poco stimolanti</w:t>
      </w:r>
    </w:p>
    <w:p w14:paraId="1A43FE74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conflittuali</w:t>
      </w:r>
    </w:p>
    <w:p w14:paraId="3D855566" w14:textId="77777777" w:rsidR="001869A2" w:rsidRPr="001869A2" w:rsidRDefault="001869A2" w:rsidP="001869A2">
      <w:pPr>
        <w:spacing w:line="276" w:lineRule="auto"/>
        <w:ind w:left="360"/>
        <w:jc w:val="both"/>
        <w:rPr>
          <w:sz w:val="24"/>
          <w:szCs w:val="24"/>
        </w:rPr>
      </w:pPr>
    </w:p>
    <w:p w14:paraId="3F29F8CE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Le attività realizzate ti sono sembrate in linea con il percorso formativo da te intrapreso?</w:t>
      </w:r>
    </w:p>
    <w:p w14:paraId="483ACD01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sempre</w:t>
      </w:r>
    </w:p>
    <w:p w14:paraId="12D774DC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non sempre</w:t>
      </w:r>
    </w:p>
    <w:p w14:paraId="6EAAD910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mai</w:t>
      </w:r>
    </w:p>
    <w:p w14:paraId="2B561D0C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1869A2">
        <w:rPr>
          <w:sz w:val="24"/>
          <w:szCs w:val="24"/>
        </w:rPr>
        <w:t>altro (specificare)</w:t>
      </w:r>
    </w:p>
    <w:p w14:paraId="21A50DEF" w14:textId="77777777" w:rsidR="001869A2" w:rsidRPr="001869A2" w:rsidRDefault="001869A2" w:rsidP="001869A2">
      <w:pPr>
        <w:spacing w:line="276" w:lineRule="auto"/>
        <w:ind w:left="360"/>
        <w:rPr>
          <w:sz w:val="24"/>
          <w:szCs w:val="24"/>
        </w:rPr>
      </w:pPr>
      <w:r w:rsidRPr="001869A2">
        <w:rPr>
          <w:sz w:val="24"/>
          <w:szCs w:val="24"/>
        </w:rPr>
        <w:t xml:space="preserve">________________________________________________________________________ </w:t>
      </w:r>
    </w:p>
    <w:p w14:paraId="5414429E" w14:textId="77777777" w:rsidR="001869A2" w:rsidRPr="001869A2" w:rsidRDefault="001869A2" w:rsidP="001869A2">
      <w:pPr>
        <w:spacing w:line="276" w:lineRule="auto"/>
        <w:ind w:left="360"/>
        <w:rPr>
          <w:sz w:val="24"/>
          <w:szCs w:val="24"/>
        </w:rPr>
      </w:pPr>
    </w:p>
    <w:p w14:paraId="284C9B77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Le conoscenze e le competenze da te possedute, rispetto all’esperienza svolta, sono </w:t>
      </w:r>
    </w:p>
    <w:p w14:paraId="1DF4E592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 xml:space="preserve">superiori </w:t>
      </w:r>
    </w:p>
    <w:p w14:paraId="5717D480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adeguate</w:t>
      </w:r>
    </w:p>
    <w:p w14:paraId="484010C2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sufficienti</w:t>
      </w:r>
    </w:p>
    <w:p w14:paraId="5CCFCFA5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lastRenderedPageBreak/>
        <w:t>non pertinenti</w:t>
      </w:r>
    </w:p>
    <w:p w14:paraId="2B5DDFBC" w14:textId="77777777" w:rsidR="001869A2" w:rsidRPr="001869A2" w:rsidRDefault="001869A2" w:rsidP="001869A2">
      <w:pPr>
        <w:spacing w:line="276" w:lineRule="auto"/>
        <w:ind w:left="360"/>
        <w:rPr>
          <w:sz w:val="24"/>
          <w:szCs w:val="24"/>
        </w:rPr>
      </w:pPr>
      <w:r w:rsidRPr="001869A2">
        <w:rPr>
          <w:sz w:val="24"/>
          <w:szCs w:val="24"/>
        </w:rPr>
        <w:t xml:space="preserve"> </w:t>
      </w:r>
    </w:p>
    <w:p w14:paraId="4B5CED43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Ritieni che l’esperienza lavorativa ti abbia permesso di conoscere e comprendere l’organizzazione di lavoro in cui sei stato/a inserito/a?</w:t>
      </w:r>
    </w:p>
    <w:p w14:paraId="4707057F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molto</w:t>
      </w:r>
    </w:p>
    <w:p w14:paraId="736AB106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abbastanza</w:t>
      </w:r>
    </w:p>
    <w:p w14:paraId="5F1635DA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poco</w:t>
      </w:r>
    </w:p>
    <w:p w14:paraId="721CE401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per niente</w:t>
      </w:r>
    </w:p>
    <w:p w14:paraId="5963E536" w14:textId="77777777" w:rsidR="001869A2" w:rsidRPr="001869A2" w:rsidRDefault="001869A2" w:rsidP="001869A2">
      <w:pPr>
        <w:spacing w:line="276" w:lineRule="auto"/>
        <w:ind w:left="360"/>
        <w:rPr>
          <w:sz w:val="24"/>
          <w:szCs w:val="24"/>
        </w:rPr>
      </w:pPr>
    </w:p>
    <w:p w14:paraId="685D235A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L’esperienza di PCTO ha suscitato in te nuovi interessi?</w:t>
      </w:r>
    </w:p>
    <w:p w14:paraId="5822329F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i seguenti interessi degni di nota</w:t>
      </w:r>
    </w:p>
    <w:p w14:paraId="32FCF26D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 xml:space="preserve">pochi interessi significativi </w:t>
      </w:r>
    </w:p>
    <w:p w14:paraId="2CED1252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 xml:space="preserve">pochi interessi che non reputo degni di nota </w:t>
      </w:r>
    </w:p>
    <w:p w14:paraId="1DE49BA6" w14:textId="77777777" w:rsidR="001869A2" w:rsidRPr="001869A2" w:rsidRDefault="001869A2" w:rsidP="001869A2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1869A2">
        <w:rPr>
          <w:sz w:val="24"/>
          <w:szCs w:val="24"/>
        </w:rPr>
        <w:t>no, mi è rimasta indifferente</w:t>
      </w:r>
    </w:p>
    <w:p w14:paraId="6633EA32" w14:textId="77777777" w:rsidR="001869A2" w:rsidRPr="001869A2" w:rsidRDefault="001869A2" w:rsidP="001869A2">
      <w:pPr>
        <w:spacing w:line="276" w:lineRule="auto"/>
        <w:ind w:left="420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____________________________________________________________________________________________</w:t>
      </w:r>
    </w:p>
    <w:p w14:paraId="70AC7786" w14:textId="77777777" w:rsidR="001869A2" w:rsidRPr="001869A2" w:rsidRDefault="001869A2" w:rsidP="001869A2">
      <w:pPr>
        <w:spacing w:line="276" w:lineRule="auto"/>
        <w:ind w:left="720"/>
        <w:rPr>
          <w:b/>
          <w:bCs/>
          <w:sz w:val="24"/>
          <w:szCs w:val="24"/>
        </w:rPr>
      </w:pPr>
    </w:p>
    <w:p w14:paraId="23723715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Individua a tuo parere quali sono state le capacità e le </w:t>
      </w:r>
      <w:r w:rsidRPr="001869A2">
        <w:rPr>
          <w:b/>
          <w:bCs/>
          <w:i/>
          <w:sz w:val="24"/>
          <w:szCs w:val="24"/>
        </w:rPr>
        <w:t>competenze</w:t>
      </w:r>
      <w:r w:rsidRPr="001869A2">
        <w:rPr>
          <w:b/>
          <w:bCs/>
          <w:sz w:val="24"/>
          <w:szCs w:val="24"/>
        </w:rPr>
        <w:t xml:space="preserve"> </w:t>
      </w:r>
      <w:r w:rsidRPr="001869A2">
        <w:rPr>
          <w:b/>
          <w:bCs/>
          <w:i/>
          <w:sz w:val="24"/>
          <w:szCs w:val="24"/>
        </w:rPr>
        <w:t>trasversali</w:t>
      </w:r>
      <w:r w:rsidRPr="001869A2">
        <w:rPr>
          <w:b/>
          <w:bCs/>
          <w:sz w:val="24"/>
          <w:szCs w:val="24"/>
        </w:rPr>
        <w:t xml:space="preserve"> che ritieni di aver acquisito dalla tua esperienza di PCTO:</w:t>
      </w:r>
    </w:p>
    <w:p w14:paraId="6FB7ED94" w14:textId="77777777" w:rsidR="001869A2" w:rsidRPr="001869A2" w:rsidRDefault="001869A2" w:rsidP="001869A2">
      <w:pPr>
        <w:spacing w:line="276" w:lineRule="auto"/>
        <w:ind w:left="283"/>
        <w:rPr>
          <w:sz w:val="24"/>
          <w:szCs w:val="24"/>
        </w:rPr>
      </w:pPr>
      <w:r w:rsidRPr="001869A2">
        <w:rPr>
          <w:sz w:val="24"/>
          <w:szCs w:val="24"/>
        </w:rPr>
        <w:t>(esprimi un giudizio secondo questa scala: 1= Per niente; 2= poco; 3= molto; 4= moltissimo)</w:t>
      </w:r>
    </w:p>
    <w:p w14:paraId="7E223582" w14:textId="77777777" w:rsidR="001869A2" w:rsidRPr="001869A2" w:rsidRDefault="001869A2" w:rsidP="001869A2">
      <w:pPr>
        <w:spacing w:line="276" w:lineRule="auto"/>
        <w:ind w:left="283"/>
        <w:rPr>
          <w:sz w:val="24"/>
          <w:szCs w:val="24"/>
        </w:rPr>
      </w:pPr>
    </w:p>
    <w:tbl>
      <w:tblPr>
        <w:tblW w:w="943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5"/>
        <w:gridCol w:w="605"/>
        <w:gridCol w:w="594"/>
        <w:gridCol w:w="446"/>
        <w:gridCol w:w="482"/>
      </w:tblGrid>
      <w:tr w:rsidR="001869A2" w:rsidRPr="001869A2" w14:paraId="06706DEA" w14:textId="77777777" w:rsidTr="000A3929">
        <w:trPr>
          <w:trHeight w:val="247"/>
        </w:trPr>
        <w:tc>
          <w:tcPr>
            <w:tcW w:w="7305" w:type="dxa"/>
          </w:tcPr>
          <w:p w14:paraId="016BA80D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lavorare sia in modalità collaborativa in gruppo sia in maniera autonoma</w:t>
            </w:r>
          </w:p>
        </w:tc>
        <w:tc>
          <w:tcPr>
            <w:tcW w:w="605" w:type="dxa"/>
          </w:tcPr>
          <w:p w14:paraId="1A1ABCE3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0ECD12DB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6C5917FC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30FA1E7D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015249CA" w14:textId="77777777" w:rsidTr="000A3929">
        <w:trPr>
          <w:trHeight w:val="247"/>
        </w:trPr>
        <w:tc>
          <w:tcPr>
            <w:tcW w:w="7305" w:type="dxa"/>
          </w:tcPr>
          <w:p w14:paraId="22356EF2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lavorare con gli altri in maniera costruttiva</w:t>
            </w:r>
          </w:p>
        </w:tc>
        <w:tc>
          <w:tcPr>
            <w:tcW w:w="605" w:type="dxa"/>
          </w:tcPr>
          <w:p w14:paraId="76EDF195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2159DFC3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0FE9EE6B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1C6C49A7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2880C7D1" w14:textId="77777777" w:rsidTr="000A3929">
        <w:trPr>
          <w:trHeight w:val="247"/>
        </w:trPr>
        <w:tc>
          <w:tcPr>
            <w:tcW w:w="7305" w:type="dxa"/>
          </w:tcPr>
          <w:p w14:paraId="4CE56DC0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comunicare e negoziare efficacemente con gli altri</w:t>
            </w:r>
          </w:p>
        </w:tc>
        <w:tc>
          <w:tcPr>
            <w:tcW w:w="605" w:type="dxa"/>
          </w:tcPr>
          <w:p w14:paraId="18B02E67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39F0E795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69F10183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5DD3FC3E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6EFE21D1" w14:textId="77777777" w:rsidTr="000A3929">
        <w:trPr>
          <w:trHeight w:val="212"/>
        </w:trPr>
        <w:tc>
          <w:tcPr>
            <w:tcW w:w="7305" w:type="dxa"/>
          </w:tcPr>
          <w:p w14:paraId="6F7E68FA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motivare gli altri e valorizzare le loro idee, di provare empatia</w:t>
            </w:r>
          </w:p>
        </w:tc>
        <w:tc>
          <w:tcPr>
            <w:tcW w:w="605" w:type="dxa"/>
          </w:tcPr>
          <w:p w14:paraId="5F8E26AB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6B6E650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0526C7DD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3BCE28C0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69A5A177" w14:textId="77777777" w:rsidTr="000A3929">
        <w:trPr>
          <w:trHeight w:val="247"/>
        </w:trPr>
        <w:tc>
          <w:tcPr>
            <w:tcW w:w="7305" w:type="dxa"/>
          </w:tcPr>
          <w:p w14:paraId="2664477D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 xml:space="preserve">Capacità di gestire efficacemente il </w:t>
            </w:r>
            <w:proofErr w:type="gramStart"/>
            <w:r w:rsidRPr="001869A2">
              <w:rPr>
                <w:sz w:val="24"/>
                <w:szCs w:val="24"/>
              </w:rPr>
              <w:t>tempo  e</w:t>
            </w:r>
            <w:proofErr w:type="gramEnd"/>
            <w:r w:rsidRPr="001869A2">
              <w:rPr>
                <w:sz w:val="24"/>
                <w:szCs w:val="24"/>
              </w:rPr>
              <w:t xml:space="preserve"> le relazioni</w:t>
            </w:r>
          </w:p>
        </w:tc>
        <w:tc>
          <w:tcPr>
            <w:tcW w:w="605" w:type="dxa"/>
          </w:tcPr>
          <w:p w14:paraId="701743EC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4795B9CF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56060474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3FE5B034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0AC518C5" w14:textId="77777777" w:rsidTr="000A3929">
        <w:trPr>
          <w:trHeight w:val="142"/>
        </w:trPr>
        <w:tc>
          <w:tcPr>
            <w:tcW w:w="7305" w:type="dxa"/>
          </w:tcPr>
          <w:p w14:paraId="123045A0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prendere l’iniziativa</w:t>
            </w:r>
          </w:p>
        </w:tc>
        <w:tc>
          <w:tcPr>
            <w:tcW w:w="605" w:type="dxa"/>
          </w:tcPr>
          <w:p w14:paraId="60EBB41C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4D697DB9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6308FD1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6AE2683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7D023C0B" w14:textId="77777777" w:rsidTr="000A3929">
        <w:trPr>
          <w:trHeight w:val="247"/>
        </w:trPr>
        <w:tc>
          <w:tcPr>
            <w:tcW w:w="7305" w:type="dxa"/>
          </w:tcPr>
          <w:p w14:paraId="4653EAC0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accettare le responsabilità</w:t>
            </w:r>
          </w:p>
        </w:tc>
        <w:tc>
          <w:tcPr>
            <w:tcW w:w="605" w:type="dxa"/>
          </w:tcPr>
          <w:p w14:paraId="1C618F89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65CC2EB1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652837C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52F0DAAF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2F02F3A9" w14:textId="77777777" w:rsidTr="000A3929">
        <w:trPr>
          <w:trHeight w:val="247"/>
        </w:trPr>
        <w:tc>
          <w:tcPr>
            <w:tcW w:w="7305" w:type="dxa"/>
          </w:tcPr>
          <w:p w14:paraId="59C67558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gestire l’incertezza, la complessità e lo stress</w:t>
            </w:r>
          </w:p>
        </w:tc>
        <w:tc>
          <w:tcPr>
            <w:tcW w:w="605" w:type="dxa"/>
          </w:tcPr>
          <w:p w14:paraId="2D909AD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1F911D33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1D19E101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04D9B50A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6985FDEC" w14:textId="77777777" w:rsidTr="000A3929">
        <w:trPr>
          <w:trHeight w:val="247"/>
        </w:trPr>
        <w:tc>
          <w:tcPr>
            <w:tcW w:w="7305" w:type="dxa"/>
          </w:tcPr>
          <w:p w14:paraId="1F4A689F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Capacità di pensiero critico e abilità integrate nella soluzione dei problemi</w:t>
            </w:r>
          </w:p>
        </w:tc>
        <w:tc>
          <w:tcPr>
            <w:tcW w:w="605" w:type="dxa"/>
          </w:tcPr>
          <w:p w14:paraId="049C6785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7F3BFEED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3BAFD15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62FEF190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2F3B04C5" w14:textId="77777777" w:rsidTr="000A3929">
        <w:trPr>
          <w:trHeight w:val="247"/>
        </w:trPr>
        <w:tc>
          <w:tcPr>
            <w:tcW w:w="7305" w:type="dxa"/>
          </w:tcPr>
          <w:p w14:paraId="546B340E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Creatività e immaginazione</w:t>
            </w:r>
          </w:p>
        </w:tc>
        <w:tc>
          <w:tcPr>
            <w:tcW w:w="605" w:type="dxa"/>
          </w:tcPr>
          <w:p w14:paraId="2FB8D773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612E32DD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44622B31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051FC7A7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  <w:tr w:rsidR="001869A2" w:rsidRPr="001869A2" w14:paraId="7D95D828" w14:textId="77777777" w:rsidTr="000A3929">
        <w:trPr>
          <w:trHeight w:val="261"/>
        </w:trPr>
        <w:tc>
          <w:tcPr>
            <w:tcW w:w="7305" w:type="dxa"/>
          </w:tcPr>
          <w:p w14:paraId="0632CEC4" w14:textId="77777777" w:rsidR="001869A2" w:rsidRPr="001869A2" w:rsidRDefault="001869A2" w:rsidP="001869A2">
            <w:pPr>
              <w:spacing w:line="276" w:lineRule="auto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 xml:space="preserve">Capacità di riflettere su </w:t>
            </w:r>
            <w:proofErr w:type="gramStart"/>
            <w:r w:rsidRPr="001869A2">
              <w:rPr>
                <w:sz w:val="24"/>
                <w:szCs w:val="24"/>
              </w:rPr>
              <w:t>se</w:t>
            </w:r>
            <w:proofErr w:type="gramEnd"/>
            <w:r w:rsidRPr="001869A2">
              <w:rPr>
                <w:sz w:val="24"/>
                <w:szCs w:val="24"/>
              </w:rPr>
              <w:t xml:space="preserve"> stessi e individuare le proprie attitudini</w:t>
            </w:r>
          </w:p>
        </w:tc>
        <w:tc>
          <w:tcPr>
            <w:tcW w:w="605" w:type="dxa"/>
          </w:tcPr>
          <w:p w14:paraId="6632D678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475AAC4F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7C91300E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14:paraId="68ED95B9" w14:textId="77777777" w:rsidR="001869A2" w:rsidRPr="001869A2" w:rsidRDefault="001869A2" w:rsidP="00186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9A2">
              <w:rPr>
                <w:sz w:val="24"/>
                <w:szCs w:val="24"/>
              </w:rPr>
              <w:t>4</w:t>
            </w:r>
          </w:p>
        </w:tc>
      </w:tr>
    </w:tbl>
    <w:p w14:paraId="789283B1" w14:textId="77777777" w:rsidR="001869A2" w:rsidRPr="001869A2" w:rsidRDefault="001869A2" w:rsidP="001869A2">
      <w:pPr>
        <w:tabs>
          <w:tab w:val="num" w:pos="420"/>
        </w:tabs>
        <w:spacing w:line="276" w:lineRule="auto"/>
        <w:ind w:left="720"/>
        <w:rPr>
          <w:b/>
          <w:bCs/>
          <w:sz w:val="24"/>
          <w:szCs w:val="24"/>
        </w:rPr>
      </w:pPr>
    </w:p>
    <w:p w14:paraId="27D32599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A tuo parere, quali sono stati i punti di forza dell’esperienza?</w:t>
      </w:r>
    </w:p>
    <w:p w14:paraId="6A5621A4" w14:textId="77777777" w:rsidR="001869A2" w:rsidRPr="001869A2" w:rsidRDefault="001869A2" w:rsidP="001869A2">
      <w:pPr>
        <w:numPr>
          <w:ilvl w:val="0"/>
          <w:numId w:val="4"/>
        </w:numPr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  __________________________________________________________________</w:t>
      </w:r>
    </w:p>
    <w:p w14:paraId="0555803A" w14:textId="77777777" w:rsidR="001869A2" w:rsidRPr="001869A2" w:rsidRDefault="001869A2" w:rsidP="001869A2">
      <w:pPr>
        <w:numPr>
          <w:ilvl w:val="0"/>
          <w:numId w:val="4"/>
        </w:numPr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  __________________________________________________________________</w:t>
      </w:r>
    </w:p>
    <w:p w14:paraId="3C24D6E9" w14:textId="77777777" w:rsidR="001869A2" w:rsidRPr="001869A2" w:rsidRDefault="001869A2" w:rsidP="001869A2">
      <w:pPr>
        <w:numPr>
          <w:ilvl w:val="0"/>
          <w:numId w:val="4"/>
        </w:numPr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lastRenderedPageBreak/>
        <w:t xml:space="preserve">  __________________________________________________________________ </w:t>
      </w:r>
    </w:p>
    <w:p w14:paraId="6C557811" w14:textId="77777777" w:rsidR="001869A2" w:rsidRPr="001869A2" w:rsidRDefault="001869A2" w:rsidP="001869A2">
      <w:pPr>
        <w:spacing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       </w:t>
      </w:r>
      <w:r w:rsidRPr="001869A2">
        <w:rPr>
          <w:b/>
          <w:bCs/>
          <w:sz w:val="24"/>
          <w:szCs w:val="24"/>
        </w:rPr>
        <w:tab/>
        <w:t>Quali i punti di debolezza?</w:t>
      </w:r>
    </w:p>
    <w:p w14:paraId="25EC12B2" w14:textId="77777777" w:rsidR="001869A2" w:rsidRPr="001869A2" w:rsidRDefault="001869A2" w:rsidP="001869A2">
      <w:pPr>
        <w:numPr>
          <w:ilvl w:val="0"/>
          <w:numId w:val="5"/>
        </w:numPr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   _________________________________________________________________ </w:t>
      </w:r>
    </w:p>
    <w:p w14:paraId="6C960D81" w14:textId="77777777" w:rsidR="001869A2" w:rsidRPr="001869A2" w:rsidRDefault="001869A2" w:rsidP="001869A2">
      <w:pPr>
        <w:numPr>
          <w:ilvl w:val="0"/>
          <w:numId w:val="5"/>
        </w:numPr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   _________________________________________________________________ </w:t>
      </w:r>
    </w:p>
    <w:p w14:paraId="5390FBB5" w14:textId="77777777" w:rsidR="001869A2" w:rsidRPr="001869A2" w:rsidRDefault="001869A2" w:rsidP="001869A2">
      <w:pPr>
        <w:numPr>
          <w:ilvl w:val="0"/>
          <w:numId w:val="5"/>
        </w:numPr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 xml:space="preserve">   _________________________________________________________________ </w:t>
      </w:r>
    </w:p>
    <w:p w14:paraId="7C1533AE" w14:textId="77777777" w:rsidR="001869A2" w:rsidRPr="001869A2" w:rsidRDefault="001869A2" w:rsidP="001869A2">
      <w:pPr>
        <w:spacing w:line="276" w:lineRule="auto"/>
        <w:ind w:left="720"/>
        <w:rPr>
          <w:b/>
          <w:bCs/>
          <w:sz w:val="24"/>
          <w:szCs w:val="24"/>
        </w:rPr>
      </w:pPr>
    </w:p>
    <w:p w14:paraId="546C8DC0" w14:textId="77777777" w:rsidR="001869A2" w:rsidRPr="001869A2" w:rsidRDefault="001869A2" w:rsidP="001869A2">
      <w:pPr>
        <w:numPr>
          <w:ilvl w:val="0"/>
          <w:numId w:val="6"/>
        </w:numPr>
        <w:tabs>
          <w:tab w:val="num" w:pos="420"/>
        </w:tabs>
        <w:spacing w:after="200" w:line="276" w:lineRule="auto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Osservazioni/Suggerimenti</w:t>
      </w:r>
    </w:p>
    <w:p w14:paraId="6386DC2F" w14:textId="77777777" w:rsidR="001869A2" w:rsidRPr="001869A2" w:rsidRDefault="001869A2" w:rsidP="001869A2">
      <w:pPr>
        <w:spacing w:line="276" w:lineRule="auto"/>
        <w:ind w:left="420"/>
        <w:rPr>
          <w:b/>
          <w:bCs/>
          <w:sz w:val="24"/>
          <w:szCs w:val="24"/>
        </w:rPr>
      </w:pPr>
      <w:r w:rsidRPr="001869A2">
        <w:rPr>
          <w:b/>
          <w:bCs/>
          <w:sz w:val="24"/>
          <w:szCs w:val="24"/>
        </w:rPr>
        <w:t>____________________________________________________________________________________________</w:t>
      </w:r>
    </w:p>
    <w:p w14:paraId="47B9E452" w14:textId="77777777" w:rsidR="001869A2" w:rsidRPr="001869A2" w:rsidRDefault="001869A2" w:rsidP="001869A2">
      <w:pPr>
        <w:spacing w:line="276" w:lineRule="auto"/>
        <w:rPr>
          <w:b/>
          <w:bCs/>
          <w:sz w:val="24"/>
          <w:szCs w:val="24"/>
        </w:rPr>
      </w:pPr>
    </w:p>
    <w:p w14:paraId="4178F12F" w14:textId="64A41886" w:rsidR="001869A2" w:rsidRPr="001869A2" w:rsidRDefault="001869A2" w:rsidP="001869A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869A2">
        <w:rPr>
          <w:b/>
          <w:bCs/>
          <w:sz w:val="24"/>
          <w:szCs w:val="24"/>
        </w:rPr>
        <w:t>Data _________________________</w:t>
      </w:r>
      <w:r w:rsidRPr="001869A2">
        <w:rPr>
          <w:b/>
          <w:bCs/>
          <w:sz w:val="24"/>
          <w:szCs w:val="24"/>
        </w:rPr>
        <w:tab/>
      </w:r>
      <w:r w:rsidRPr="001869A2">
        <w:rPr>
          <w:b/>
          <w:bCs/>
          <w:sz w:val="24"/>
          <w:szCs w:val="24"/>
        </w:rPr>
        <w:tab/>
      </w:r>
      <w:r w:rsidRPr="001869A2">
        <w:rPr>
          <w:b/>
          <w:bCs/>
          <w:sz w:val="24"/>
          <w:szCs w:val="24"/>
        </w:rPr>
        <w:tab/>
        <w:t>Firma dell</w:t>
      </w:r>
      <w:r>
        <w:rPr>
          <w:b/>
          <w:bCs/>
          <w:sz w:val="24"/>
          <w:szCs w:val="24"/>
        </w:rPr>
        <w:t>’alunno/a</w:t>
      </w:r>
      <w:r w:rsidRPr="001869A2">
        <w:rPr>
          <w:b/>
          <w:bCs/>
          <w:sz w:val="24"/>
          <w:szCs w:val="24"/>
        </w:rPr>
        <w:t>_______________</w:t>
      </w:r>
    </w:p>
    <w:p w14:paraId="73A7A3A7" w14:textId="013E235A" w:rsidR="001869A2" w:rsidRDefault="001869A2">
      <w:pPr>
        <w:ind w:right="688"/>
      </w:pPr>
    </w:p>
    <w:p w14:paraId="47DED38A" w14:textId="77777777" w:rsidR="001869A2" w:rsidRDefault="001869A2">
      <w:pPr>
        <w:ind w:right="688"/>
      </w:pPr>
    </w:p>
    <w:p w14:paraId="19BBE8E2" w14:textId="77777777" w:rsidR="001869A2" w:rsidRDefault="001869A2">
      <w:pPr>
        <w:ind w:right="688"/>
      </w:pPr>
    </w:p>
    <w:sectPr w:rsidR="001869A2" w:rsidSect="008309C2">
      <w:headerReference w:type="default" r:id="rId8"/>
      <w:type w:val="continuous"/>
      <w:pgSz w:w="11909" w:h="16834"/>
      <w:pgMar w:top="709" w:right="720" w:bottom="1134" w:left="720" w:header="720" w:footer="720" w:gutter="0"/>
      <w:pgNumType w:start="1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5E67" w14:textId="77777777" w:rsidR="00AD1A22" w:rsidRDefault="00AD1A22">
      <w:r>
        <w:separator/>
      </w:r>
    </w:p>
  </w:endnote>
  <w:endnote w:type="continuationSeparator" w:id="0">
    <w:p w14:paraId="7B63F429" w14:textId="77777777" w:rsidR="00AD1A22" w:rsidRDefault="00AD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9210" w14:textId="77777777" w:rsidR="00AD1A22" w:rsidRDefault="00AD1A22">
      <w:r>
        <w:separator/>
      </w:r>
    </w:p>
  </w:footnote>
  <w:footnote w:type="continuationSeparator" w:id="0">
    <w:p w14:paraId="1AE00A60" w14:textId="77777777" w:rsidR="00AD1A22" w:rsidRDefault="00AD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D20A" w14:textId="77777777" w:rsidR="0066719B" w:rsidRDefault="0066719B" w:rsidP="0049198D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09C2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2FCAC8DC" w14:textId="77777777" w:rsidR="005A7C8C" w:rsidRDefault="005A7C8C" w:rsidP="001869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623FC1"/>
    <w:multiLevelType w:val="hybridMultilevel"/>
    <w:tmpl w:val="2D2C71BC"/>
    <w:lvl w:ilvl="0" w:tplc="98A6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07E7B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BBF2565"/>
    <w:multiLevelType w:val="hybridMultilevel"/>
    <w:tmpl w:val="A67C5DF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7EC6CD3"/>
    <w:multiLevelType w:val="hybridMultilevel"/>
    <w:tmpl w:val="1DDCF00A"/>
    <w:lvl w:ilvl="0" w:tplc="8CE6F448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D8"/>
    <w:rsid w:val="00007508"/>
    <w:rsid w:val="00013A34"/>
    <w:rsid w:val="000559F6"/>
    <w:rsid w:val="001857BC"/>
    <w:rsid w:val="001869A2"/>
    <w:rsid w:val="001A5103"/>
    <w:rsid w:val="001D1702"/>
    <w:rsid w:val="002C5F79"/>
    <w:rsid w:val="002C6E37"/>
    <w:rsid w:val="002F533E"/>
    <w:rsid w:val="00302FAB"/>
    <w:rsid w:val="003065FB"/>
    <w:rsid w:val="0032042B"/>
    <w:rsid w:val="003947F3"/>
    <w:rsid w:val="003A42A9"/>
    <w:rsid w:val="003C5720"/>
    <w:rsid w:val="003D7A16"/>
    <w:rsid w:val="00401004"/>
    <w:rsid w:val="00410048"/>
    <w:rsid w:val="00421761"/>
    <w:rsid w:val="004415AA"/>
    <w:rsid w:val="00444CD8"/>
    <w:rsid w:val="004469DA"/>
    <w:rsid w:val="00474C5D"/>
    <w:rsid w:val="0049198D"/>
    <w:rsid w:val="00493DA7"/>
    <w:rsid w:val="004A2A82"/>
    <w:rsid w:val="004B4414"/>
    <w:rsid w:val="005265BB"/>
    <w:rsid w:val="00533285"/>
    <w:rsid w:val="005837EB"/>
    <w:rsid w:val="005A2ACE"/>
    <w:rsid w:val="005A7C8C"/>
    <w:rsid w:val="005E787E"/>
    <w:rsid w:val="0060170D"/>
    <w:rsid w:val="006271C1"/>
    <w:rsid w:val="00643F28"/>
    <w:rsid w:val="006647AF"/>
    <w:rsid w:val="0066719B"/>
    <w:rsid w:val="00696501"/>
    <w:rsid w:val="006A2206"/>
    <w:rsid w:val="0070566F"/>
    <w:rsid w:val="00735BF6"/>
    <w:rsid w:val="00750E49"/>
    <w:rsid w:val="00776E39"/>
    <w:rsid w:val="0078374E"/>
    <w:rsid w:val="0078478D"/>
    <w:rsid w:val="007F76FE"/>
    <w:rsid w:val="00825392"/>
    <w:rsid w:val="008309C2"/>
    <w:rsid w:val="008463F7"/>
    <w:rsid w:val="00866CBA"/>
    <w:rsid w:val="00884784"/>
    <w:rsid w:val="008C4E78"/>
    <w:rsid w:val="009430B7"/>
    <w:rsid w:val="009641EE"/>
    <w:rsid w:val="009D1ADF"/>
    <w:rsid w:val="009D4A95"/>
    <w:rsid w:val="00A34465"/>
    <w:rsid w:val="00A555D7"/>
    <w:rsid w:val="00A72D85"/>
    <w:rsid w:val="00A93683"/>
    <w:rsid w:val="00AD1A22"/>
    <w:rsid w:val="00AF07BE"/>
    <w:rsid w:val="00B13D7F"/>
    <w:rsid w:val="00B522B9"/>
    <w:rsid w:val="00BA487B"/>
    <w:rsid w:val="00BC2F2A"/>
    <w:rsid w:val="00BF2582"/>
    <w:rsid w:val="00C4574B"/>
    <w:rsid w:val="00C9537A"/>
    <w:rsid w:val="00CA09A8"/>
    <w:rsid w:val="00CB7C76"/>
    <w:rsid w:val="00CD1EAE"/>
    <w:rsid w:val="00D16056"/>
    <w:rsid w:val="00D20D18"/>
    <w:rsid w:val="00D21E37"/>
    <w:rsid w:val="00D60C4E"/>
    <w:rsid w:val="00D64BF6"/>
    <w:rsid w:val="00D74D29"/>
    <w:rsid w:val="00D922D8"/>
    <w:rsid w:val="00DB0A63"/>
    <w:rsid w:val="00DB0B3B"/>
    <w:rsid w:val="00DC5029"/>
    <w:rsid w:val="00E06EE6"/>
    <w:rsid w:val="00E12AC6"/>
    <w:rsid w:val="00E344CC"/>
    <w:rsid w:val="00E53281"/>
    <w:rsid w:val="00E555F1"/>
    <w:rsid w:val="00E65A34"/>
    <w:rsid w:val="00EB395C"/>
    <w:rsid w:val="00EE0378"/>
    <w:rsid w:val="00EE7C93"/>
    <w:rsid w:val="00F34618"/>
    <w:rsid w:val="00F37F75"/>
    <w:rsid w:val="00F53EA8"/>
    <w:rsid w:val="00F565F1"/>
    <w:rsid w:val="00F573A1"/>
    <w:rsid w:val="00F6017F"/>
    <w:rsid w:val="00F97EE3"/>
    <w:rsid w:val="00FA6FAE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B242B"/>
  <w14:defaultImageDpi w14:val="0"/>
  <w15:docId w15:val="{72869802-A5FD-4815-AD2C-C96B5F4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tabs>
        <w:tab w:val="left" w:pos="302"/>
        <w:tab w:val="right" w:pos="6222"/>
      </w:tabs>
      <w:ind w:left="302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0"/>
      </w:tabs>
      <w:ind w:left="302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370"/>
        <w:tab w:val="right" w:pos="8131"/>
      </w:tabs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left="284"/>
      <w:jc w:val="both"/>
      <w:outlineLvl w:val="4"/>
    </w:pPr>
    <w:rPr>
      <w:rFonts w:ascii="Arial Black" w:hAnsi="Arial Black" w:cs="Arial Black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tabs>
        <w:tab w:val="left" w:pos="302"/>
        <w:tab w:val="right" w:pos="6222"/>
      </w:tabs>
      <w:ind w:left="302"/>
      <w:outlineLvl w:val="5"/>
    </w:pPr>
    <w:rPr>
      <w:rFonts w:ascii="Arial Black" w:hAnsi="Arial Black" w:cs="Arial Black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tabs>
        <w:tab w:val="left" w:pos="0"/>
        <w:tab w:val="right" w:pos="6222"/>
      </w:tabs>
      <w:ind w:left="284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303"/>
      </w:tabs>
      <w:jc w:val="right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E37"/>
    <w:rPr>
      <w:rFonts w:cs="Times New Roman"/>
      <w:lang w:val="it-IT" w:eastAsia="it-IT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D21E37"/>
    <w:rPr>
      <w:rFonts w:ascii="Arial Black" w:hAnsi="Arial Black" w:cs="Arial Black"/>
      <w:sz w:val="24"/>
      <w:szCs w:val="24"/>
      <w:lang w:val="it-IT" w:eastAsia="it-IT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hd w:val="pct10" w:color="auto" w:fill="FFFFFF"/>
      <w:tabs>
        <w:tab w:val="left" w:pos="0"/>
        <w:tab w:val="right" w:pos="6222"/>
      </w:tabs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 w:val="0"/>
      <w:tabs>
        <w:tab w:val="left" w:pos="622"/>
      </w:tabs>
      <w:ind w:left="622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tabs>
        <w:tab w:val="left" w:pos="586"/>
      </w:tabs>
      <w:ind w:left="586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H1">
    <w:name w:val="H1"/>
    <w:basedOn w:val="Normale"/>
    <w:next w:val="Normale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pPr>
      <w:widowControl w:val="0"/>
      <w:tabs>
        <w:tab w:val="left" w:pos="370"/>
        <w:tab w:val="right" w:pos="8131"/>
      </w:tabs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center"/>
    </w:pPr>
    <w:rPr>
      <w:rFonts w:ascii="Arial Black" w:hAnsi="Arial Black" w:cs="Arial Black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pPr>
      <w:widowControl w:val="0"/>
      <w:tabs>
        <w:tab w:val="left" w:pos="303"/>
      </w:tabs>
      <w:ind w:left="303" w:right="830"/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TOTOLOLUCIDIBIG">
    <w:name w:val="TOTOLO LUCIDI BIG"/>
    <w:basedOn w:val="Normale"/>
    <w:uiPriority w:val="99"/>
    <w:pPr>
      <w:tabs>
        <w:tab w:val="left" w:pos="760"/>
      </w:tabs>
      <w:spacing w:before="60"/>
      <w:jc w:val="center"/>
    </w:pPr>
    <w:rPr>
      <w:rFonts w:ascii="Arial" w:hAnsi="Arial" w:cs="Arial"/>
      <w:b/>
      <w:bCs/>
      <w:color w:val="000000"/>
      <w:sz w:val="72"/>
      <w:szCs w:val="72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PidiPaginaMio">
    <w:name w:val="Piè di Pagina Mio"/>
    <w:basedOn w:val="Pidipagina"/>
    <w:uiPriority w:val="99"/>
    <w:pPr>
      <w:jc w:val="center"/>
    </w:p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uiPriority w:val="10"/>
    <w:qFormat/>
    <w:rsid w:val="006647AF"/>
    <w:pPr>
      <w:jc w:val="center"/>
    </w:pPr>
    <w:rPr>
      <w:rFonts w:ascii="Garamond" w:hAnsi="Garamond"/>
      <w:sz w:val="44"/>
    </w:rPr>
  </w:style>
  <w:style w:type="character" w:customStyle="1" w:styleId="TitoloCarattere">
    <w:name w:val="Titolo Carattere"/>
    <w:link w:val="Titolo"/>
    <w:uiPriority w:val="10"/>
    <w:locked/>
    <w:rsid w:val="006647AF"/>
    <w:rPr>
      <w:rFonts w:ascii="Garamond" w:hAnsi="Garamond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647AF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6647A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di bordo dello stage</vt:lpstr>
    </vt:vector>
  </TitlesOfParts>
  <Company>Università Ca' Foscari - VE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di bordo dello stage</dc:title>
  <dc:subject/>
  <dc:creator>Poerio</dc:creator>
  <cp:keywords/>
  <dc:description/>
  <cp:lastModifiedBy>anonello di mola</cp:lastModifiedBy>
  <cp:revision>5</cp:revision>
  <cp:lastPrinted>2016-11-12T07:16:00Z</cp:lastPrinted>
  <dcterms:created xsi:type="dcterms:W3CDTF">2021-10-27T15:12:00Z</dcterms:created>
  <dcterms:modified xsi:type="dcterms:W3CDTF">2021-10-27T21:42:00Z</dcterms:modified>
</cp:coreProperties>
</file>